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F5" w:rsidRPr="003B7CC9" w:rsidRDefault="008378F5" w:rsidP="008378F5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>201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>-201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o’quv yili uchun 1-</w:t>
      </w: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>sinf “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Alifbe</w:t>
      </w: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” 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(R.Safarova </w:t>
      </w:r>
      <w:r w:rsidRPr="003B7CC9">
        <w:rPr>
          <w:rFonts w:ascii="Times New Roman" w:hAnsi="Times New Roman" w:cs="Times New Roman"/>
          <w:b/>
          <w:sz w:val="24"/>
          <w:szCs w:val="24"/>
          <w:lang w:val="uz-Cyrl-UZ"/>
        </w:rPr>
        <w:t>va b. darsligi</w:t>
      </w:r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“Ma’naviyat” nashriyoti – 2017 y.)  </w:t>
      </w:r>
      <w:proofErr w:type="gramStart"/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fanidan</w:t>
      </w:r>
      <w:proofErr w:type="gramEnd"/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namunaviy yillik </w:t>
      </w:r>
    </w:p>
    <w:p w:rsidR="008378F5" w:rsidRPr="003B7CC9" w:rsidRDefault="008378F5" w:rsidP="008378F5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>taqvim-mavzuiy</w:t>
      </w:r>
      <w:proofErr w:type="gramEnd"/>
      <w:r w:rsidRPr="003B7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rejalashtirish </w:t>
      </w:r>
    </w:p>
    <w:p w:rsidR="008378F5" w:rsidRPr="003B7CC9" w:rsidRDefault="008378F5" w:rsidP="008378F5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709"/>
        <w:gridCol w:w="5104"/>
        <w:gridCol w:w="850"/>
        <w:gridCol w:w="1701"/>
        <w:gridCol w:w="1560"/>
      </w:tblGrid>
      <w:tr w:rsidR="008378F5" w:rsidRPr="003B7CC9" w:rsidTr="00771B55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8378F5" w:rsidRPr="003B7CC9" w:rsidRDefault="008378F5" w:rsidP="001673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T/r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O`tish vaqti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Uyga  vazifa</w:t>
            </w:r>
          </w:p>
        </w:tc>
      </w:tr>
      <w:tr w:rsidR="008378F5" w:rsidRPr="003B7CC9" w:rsidTr="00771B55">
        <w:trPr>
          <w:trHeight w:val="426"/>
        </w:trPr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8378F5" w:rsidRPr="003B7CC9" w:rsidRDefault="008378F5" w:rsidP="00837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chorak</w:t>
            </w:r>
          </w:p>
        </w:tc>
      </w:tr>
      <w:tr w:rsidR="008378F5" w:rsidRPr="00003D37" w:rsidTr="00771B55">
        <w:trPr>
          <w:trHeight w:val="426"/>
        </w:trPr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8378F5" w:rsidRPr="003B7CC9" w:rsidRDefault="008378F5" w:rsidP="007A69F0">
            <w:pPr>
              <w:ind w:firstLine="709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US"/>
              </w:rPr>
              <w:t>I</w:t>
            </w:r>
            <w:r w:rsidRPr="003B7CC9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uz-Cyrl-UZ"/>
              </w:rPr>
              <w:t xml:space="preserve"> bo‘lim. </w:t>
            </w:r>
            <w:r w:rsidR="00F23B81" w:rsidRPr="003B7CC9">
              <w:rPr>
                <w:rFonts w:ascii="Times New Roman" w:hAnsi="Times New Roman"/>
                <w:b/>
                <w:color w:val="1F497D"/>
                <w:sz w:val="24"/>
                <w:szCs w:val="24"/>
                <w:lang w:val="uz-Cyrl-UZ"/>
              </w:rPr>
              <w:t>TAYY</w:t>
            </w:r>
            <w:r w:rsidR="00F23B81" w:rsidRPr="003B7CC9">
              <w:rPr>
                <w:rFonts w:ascii="Times New Roman" w:hAnsi="Times New Roman"/>
                <w:b/>
                <w:color w:val="1F497D"/>
                <w:sz w:val="24"/>
                <w:szCs w:val="24"/>
                <w:lang w:val="en-US"/>
              </w:rPr>
              <w:t>O</w:t>
            </w:r>
            <w:r w:rsidR="00F23B81" w:rsidRPr="003B7CC9">
              <w:rPr>
                <w:rFonts w:ascii="Times New Roman" w:hAnsi="Times New Roman"/>
                <w:b/>
                <w:color w:val="1F497D"/>
                <w:sz w:val="24"/>
                <w:szCs w:val="24"/>
                <w:lang w:val="uz-Cyrl-UZ"/>
              </w:rPr>
              <w:t>RGARLIK DAVRI (</w:t>
            </w:r>
            <w:r w:rsidR="007A69F0">
              <w:rPr>
                <w:rFonts w:ascii="Times New Roman" w:hAnsi="Times New Roman"/>
                <w:b/>
                <w:color w:val="1F497D"/>
                <w:sz w:val="24"/>
                <w:szCs w:val="24"/>
                <w:lang w:val="en-US"/>
              </w:rPr>
              <w:t>4</w:t>
            </w:r>
            <w:r w:rsidR="00F23B81" w:rsidRPr="003B7CC9">
              <w:rPr>
                <w:rFonts w:ascii="Times New Roman" w:hAnsi="Times New Roman"/>
                <w:b/>
                <w:color w:val="1F497D"/>
                <w:sz w:val="24"/>
                <w:szCs w:val="24"/>
                <w:lang w:val="uz-Cyrl-UZ"/>
              </w:rPr>
              <w:t xml:space="preserve"> soat)</w:t>
            </w: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Darslik bilan tanishtirish. Og‘zaki va yozma nutq.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Gap. So‘z va bo‘g‘in haqida amaliy tushunchalar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So‘z va bo‘g‘in. Bo‘g‘in va tovush haqida tushuncha.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Gap, so‘z, bo‘g‘in va tovush uzviyligi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C1E6E" w:rsidRPr="00003D37" w:rsidTr="00771B55">
        <w:tc>
          <w:tcPr>
            <w:tcW w:w="9924" w:type="dxa"/>
            <w:gridSpan w:val="5"/>
          </w:tcPr>
          <w:p w:rsidR="002C1E6E" w:rsidRPr="003B7CC9" w:rsidRDefault="002C1E6E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3AAE">
              <w:rPr>
                <w:rFonts w:ascii="Times New Roman" w:hAnsi="Times New Roman"/>
                <w:b/>
                <w:color w:val="1F497D"/>
                <w:sz w:val="24"/>
                <w:szCs w:val="24"/>
                <w:lang w:val="uz-Cyrl-UZ"/>
              </w:rPr>
              <w:t>II bo‘lim. ALIFBE DAVRI</w:t>
            </w: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97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Oo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Nn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4B37AA" w:rsidP="003B7CC9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Aa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003D37" w:rsidTr="00771B55">
        <w:tc>
          <w:tcPr>
            <w:tcW w:w="709" w:type="dxa"/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8378F5" w:rsidRPr="003B7CC9" w:rsidRDefault="00E927CD" w:rsidP="003B7CC9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Ii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Ii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Mm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  <w:r w:rsidRPr="003B7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</w:t>
            </w:r>
            <w:r w:rsidRPr="00397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Mm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harfini</w:t>
            </w:r>
            <w:r w:rsidRPr="003B7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Tt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Tt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L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Ll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L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Ll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Bb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Bb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Kk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927CD" w:rsidP="003B7CC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Kk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harfini mustahkamlash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Rr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Rr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harfini mustahkamlash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O‘o‘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O‘o‘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Dd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Dd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Uu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1D704E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Uu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D180C" w:rsidP="003B7CC9">
            <w:pPr>
              <w:tabs>
                <w:tab w:val="left" w:pos="169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Yy</w:t>
            </w:r>
            <w:r w:rsidRPr="00397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ED180C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Yy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Ee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Ee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</w:t>
            </w:r>
            <w:r w:rsidRPr="00397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ng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15A5" w:rsidRPr="003B7CC9" w:rsidTr="00771B55">
        <w:trPr>
          <w:trHeight w:val="324"/>
        </w:trPr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15A5" w:rsidRPr="003B7CC9" w:rsidRDefault="000415A5" w:rsidP="00AB00B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7C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chorak</w:t>
            </w:r>
          </w:p>
        </w:tc>
      </w:tr>
      <w:tr w:rsidR="008378F5" w:rsidRPr="003B7CC9" w:rsidTr="00771B55">
        <w:trPr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hd w:val="clear" w:color="auto" w:fill="FFFFFF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Ss</w:t>
            </w:r>
            <w:r w:rsidRPr="00397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F176A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Ss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B7951" w:rsidP="003B7CC9">
            <w:pPr>
              <w:tabs>
                <w:tab w:val="left" w:pos="897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B7951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Hh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B7951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 sh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B7951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Sh sh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Pp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Pp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Qq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Qq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Ch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Ch ch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Ch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Ch ch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Jj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j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G‘g‘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97C2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G‘g‘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Z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Zz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78F5" w:rsidRPr="003B7CC9" w:rsidTr="00771B55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Z</w:t>
            </w:r>
            <w:r w:rsidRPr="006706C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Zz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Vv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Vv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X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Xx</w:t>
            </w:r>
            <w:r w:rsidRPr="006706C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X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Xx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tabs>
                <w:tab w:val="left" w:pos="1589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Ff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tovushi va</w:t>
            </w:r>
            <w:r w:rsidRPr="003B7CC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6706C1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Ff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Tutuq belgisi (</w:t>
            </w:r>
            <w:r w:rsidRPr="003B7CC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Sinfdoshlar matni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Alifbo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Alifbo tartibini o‘rganish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378F5" w:rsidRPr="003B7CC9" w:rsidTr="00771B5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78F5" w:rsidRPr="006706C1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0A70B4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“Archa” she</w:t>
            </w:r>
            <w:r w:rsidRPr="003B7CC9">
              <w:rPr>
                <w:rFonts w:ascii="Times New Roman" w:hAnsi="Times New Roman"/>
                <w:sz w:val="24"/>
                <w:szCs w:val="24"/>
              </w:rPr>
              <w:t>’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ri </w:t>
            </w:r>
            <w:r w:rsidRPr="003B7CC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( Z.Diyor)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“Yangi yil” bayramiga tayyorgarlik </w:t>
            </w:r>
            <w:r w:rsidRPr="003B7CC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B7CC9">
              <w:rPr>
                <w:rFonts w:ascii="Times New Roman" w:hAnsi="Times New Roman"/>
                <w:sz w:val="24"/>
                <w:szCs w:val="24"/>
                <w:lang w:val="uz-Cyrl-UZ"/>
              </w:rPr>
              <w:t>aqida suhbat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5" w:rsidRPr="003B7CC9" w:rsidRDefault="008378F5" w:rsidP="003B7C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F5" w:rsidRPr="003B7CC9" w:rsidRDefault="008378F5" w:rsidP="003B7CC9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7E5F" w:rsidRDefault="00827E5F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9C263A" w:rsidRPr="008E0BB6" w:rsidRDefault="009C263A" w:rsidP="009C263A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lastRenderedPageBreak/>
        <w:t>201</w:t>
      </w:r>
      <w:r w:rsidRPr="009C263A">
        <w:rPr>
          <w:rFonts w:ascii="Times New Roman" w:hAnsi="Times New Roman" w:cs="Times New Roman"/>
          <w:b/>
          <w:sz w:val="20"/>
          <w:szCs w:val="20"/>
        </w:rPr>
        <w:t>7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-201</w:t>
      </w:r>
      <w:r w:rsidRPr="009C263A">
        <w:rPr>
          <w:rFonts w:ascii="Times New Roman" w:hAnsi="Times New Roman" w:cs="Times New Roman"/>
          <w:b/>
          <w:sz w:val="20"/>
          <w:szCs w:val="20"/>
        </w:rPr>
        <w:t>8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9C263A">
        <w:rPr>
          <w:rFonts w:ascii="Times New Roman" w:hAnsi="Times New Roman" w:cs="Times New Roman"/>
          <w:b/>
          <w:sz w:val="20"/>
          <w:szCs w:val="20"/>
        </w:rPr>
        <w:t>’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quv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yili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uchun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1-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sinf “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Yozuv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daftari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r w:rsidRPr="009C263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Pr="009C263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</w:t>
      </w:r>
      <w:r w:rsidRPr="009C263A">
        <w:rPr>
          <w:rFonts w:ascii="Times New Roman" w:hAnsi="Times New Roman" w:cs="Times New Roman"/>
          <w:b/>
          <w:sz w:val="20"/>
          <w:szCs w:val="20"/>
        </w:rPr>
        <w:t>`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ulomov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darsligi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“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</w:t>
      </w:r>
      <w:r w:rsidRPr="009C263A"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naviyat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nashriyoti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 – 2017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Pr="009C263A">
        <w:rPr>
          <w:rFonts w:ascii="Times New Roman" w:hAnsi="Times New Roman" w:cs="Times New Roman"/>
          <w:b/>
          <w:sz w:val="20"/>
          <w:szCs w:val="20"/>
        </w:rPr>
        <w:t xml:space="preserve">.)  </w:t>
      </w:r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fanidan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namunaviy yillik </w:t>
      </w:r>
    </w:p>
    <w:p w:rsidR="009C263A" w:rsidRPr="008E0BB6" w:rsidRDefault="009C263A" w:rsidP="009C263A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taqvim-mavzuiy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rejalashtirish </w:t>
      </w:r>
    </w:p>
    <w:p w:rsidR="009C263A" w:rsidRPr="008E0BB6" w:rsidRDefault="009C263A" w:rsidP="009C263A">
      <w:pPr>
        <w:tabs>
          <w:tab w:val="left" w:pos="376"/>
        </w:tabs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09"/>
        <w:gridCol w:w="4395"/>
        <w:gridCol w:w="992"/>
        <w:gridCol w:w="1985"/>
        <w:gridCol w:w="1701"/>
      </w:tblGrid>
      <w:tr w:rsidR="009C263A" w:rsidRPr="008E0BB6" w:rsidTr="00AB5980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T/r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Mavzular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Soat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O`tish vaqti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Uyga  vazifa</w:t>
            </w:r>
          </w:p>
        </w:tc>
      </w:tr>
      <w:tr w:rsidR="009C263A" w:rsidRPr="008E0BB6" w:rsidTr="00AB5980">
        <w:trPr>
          <w:trHeight w:val="426"/>
        </w:trPr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C263A" w:rsidRPr="00FB432D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chorak</w:t>
            </w:r>
          </w:p>
        </w:tc>
      </w:tr>
      <w:tr w:rsidR="009C263A" w:rsidRPr="009C263A" w:rsidTr="00AB5980">
        <w:trPr>
          <w:trHeight w:val="426"/>
        </w:trPr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C263A" w:rsidRPr="00AC5D14" w:rsidRDefault="009C263A" w:rsidP="00AB5980">
            <w:pPr>
              <w:spacing w:after="60"/>
              <w:ind w:firstLine="709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en-US"/>
              </w:rPr>
            </w:pPr>
            <w:r w:rsidRPr="00AC5D14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1.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</w:t>
            </w:r>
            <w:r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TAYY</w:t>
            </w:r>
            <w:r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>O</w:t>
            </w:r>
            <w:r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 xml:space="preserve">RGARLIK DAVRI </w:t>
            </w:r>
            <w:r w:rsidRPr="00AC5D14">
              <w:rPr>
                <w:rFonts w:ascii="Times New Roman" w:eastAsia="MS Mincho" w:hAnsi="Times New Roman"/>
                <w:b/>
                <w:bCs/>
                <w:color w:val="1F497D" w:themeColor="text2"/>
                <w:sz w:val="20"/>
                <w:szCs w:val="20"/>
                <w:lang w:val="uz-Cyrl-UZ"/>
              </w:rPr>
              <w:t>YOZUV DARSLARI</w:t>
            </w:r>
            <w:r w:rsidRPr="007E28AC">
              <w:rPr>
                <w:rFonts w:ascii="Times New Roman" w:eastAsia="MS Mincho" w:hAnsi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</w:t>
            </w:r>
            <w:r w:rsidRPr="00AC5D14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>4</w:t>
            </w:r>
            <w:r w:rsidRPr="00F23B81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 xml:space="preserve"> soat)</w:t>
            </w:r>
          </w:p>
        </w:tc>
      </w:tr>
      <w:tr w:rsidR="009C263A" w:rsidRPr="008E0BB6" w:rsidTr="00AB5980">
        <w:tc>
          <w:tcPr>
            <w:tcW w:w="709" w:type="dxa"/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9C263A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“Yozuv daftari” bilan tanishtirish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Bir xil masofada nuqtalar qo‘yish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263A" w:rsidRPr="008E0BB6" w:rsidTr="00AB5980">
        <w:tc>
          <w:tcPr>
            <w:tcW w:w="709" w:type="dxa"/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D8703B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hamalash qobiliyatini oshirish mashqlari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D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263A" w:rsidRPr="008E0BB6" w:rsidTr="00AB5980">
        <w:tc>
          <w:tcPr>
            <w:tcW w:w="709" w:type="dxa"/>
          </w:tcPr>
          <w:p w:rsidR="009C263A" w:rsidRPr="00D8703B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9C263A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Usti ilmoqli kichik va uzun tayoqchalar chizish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D8703B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D8703B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D8703B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263A" w:rsidRPr="008E0BB6" w:rsidTr="00AB5980">
        <w:tc>
          <w:tcPr>
            <w:tcW w:w="709" w:type="dxa"/>
          </w:tcPr>
          <w:p w:rsidR="009C263A" w:rsidRPr="00D8703B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ayroqchalar chizish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c>
          <w:tcPr>
            <w:tcW w:w="9782" w:type="dxa"/>
            <w:gridSpan w:val="5"/>
          </w:tcPr>
          <w:p w:rsidR="009C263A" w:rsidRPr="005F08AE" w:rsidRDefault="009C263A" w:rsidP="00AB5980">
            <w:pPr>
              <w:spacing w:after="60"/>
              <w:ind w:firstLine="709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</w:pPr>
            <w:r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2.</w:t>
            </w:r>
            <w:r w:rsidRPr="005E49F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 xml:space="preserve"> </w:t>
            </w:r>
            <w:r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YOZUVGA O‘RGATISH</w:t>
            </w:r>
            <w:r w:rsidRPr="005E49F7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z-Cyrl-UZ"/>
              </w:rPr>
              <w:t>(</w:t>
            </w:r>
            <w:r w:rsidRPr="00AC5D14"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60 soat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:lang w:val="uz-Cyrl-UZ"/>
              </w:rPr>
              <w:t>)</w:t>
            </w:r>
          </w:p>
        </w:tc>
      </w:tr>
      <w:tr w:rsidR="009C263A" w:rsidRPr="008E0BB6" w:rsidTr="00AB5980">
        <w:tc>
          <w:tcPr>
            <w:tcW w:w="709" w:type="dxa"/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Kichik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“o”,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c>
          <w:tcPr>
            <w:tcW w:w="709" w:type="dxa"/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c>
          <w:tcPr>
            <w:tcW w:w="709" w:type="dxa"/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5E49F7" w:rsidTr="00AB5980">
        <w:tc>
          <w:tcPr>
            <w:tcW w:w="709" w:type="dxa"/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41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“i”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“I”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72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“m”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“M”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“t”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“T”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603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“l”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5147A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“L”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E41289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“b”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“B”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698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“k”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“K”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“r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“R”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“o‘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“O‘”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“d”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“D”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“u”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E77C17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“U”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69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“y”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“Y”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“e”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“E”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E37D5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643F29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“ng”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harfini mustahkamlash</w:t>
            </w:r>
            <w:r w:rsidRPr="00AC5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43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chorak</w:t>
            </w:r>
          </w:p>
        </w:tc>
      </w:tr>
      <w:tr w:rsidR="009C263A" w:rsidRPr="008E0BB6" w:rsidTr="00AB5980">
        <w:trPr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hd w:val="clear" w:color="auto" w:fill="FFFFFF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D08D1" w:rsidTr="00AB5980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263A" w:rsidRPr="008D08D1" w:rsidTr="00AB598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897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“Sh”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“q”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“Q”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“ch”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“Ch”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“j”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“J”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“g‘”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“G‘ 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“z”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951368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951368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951368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263A" w:rsidRPr="008E0BB6" w:rsidTr="00AB598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“Z”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951368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951368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38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Kichik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“v”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“V”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“x”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“X”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tabs>
                <w:tab w:val="left" w:pos="1589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Kichik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“f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Bosh </w:t>
            </w:r>
            <w:r w:rsidRPr="00FE31C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“F”</w:t>
            </w: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harfi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Tutuq belgisi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Alifbo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9E1E50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63A" w:rsidRPr="008E0BB6" w:rsidTr="00AB5980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263A" w:rsidRPr="008E0BB6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AC5D14" w:rsidRDefault="009C263A" w:rsidP="00AB5980">
            <w:pPr>
              <w:spacing w:after="6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C5D14">
              <w:rPr>
                <w:rFonts w:ascii="Times New Roman" w:hAnsi="Times New Roman"/>
                <w:sz w:val="24"/>
                <w:szCs w:val="24"/>
                <w:lang w:val="uz-Cyrl-UZ"/>
              </w:rPr>
              <w:t>Mustahkamlash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A" w:rsidRPr="008E0BB6" w:rsidRDefault="009C263A" w:rsidP="00AB598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63A" w:rsidRPr="00F24394" w:rsidRDefault="009C263A" w:rsidP="00AB5980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9C263A">
      <w:pPr>
        <w:pStyle w:val="1"/>
        <w:tabs>
          <w:tab w:val="left" w:pos="300"/>
          <w:tab w:val="center" w:pos="5040"/>
        </w:tabs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9C263A" w:rsidRDefault="009C263A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003D37" w:rsidRDefault="00003D37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E4526">
        <w:rPr>
          <w:rFonts w:ascii="Times New Roman" w:hAnsi="Times New Roman"/>
          <w:b/>
          <w:sz w:val="28"/>
          <w:szCs w:val="28"/>
          <w:lang w:val="uz-Cyrl-UZ"/>
        </w:rPr>
        <w:t>1</w:t>
      </w:r>
      <w:r>
        <w:rPr>
          <w:rFonts w:ascii="Times New Roman" w:hAnsi="Times New Roman"/>
          <w:b/>
          <w:sz w:val="28"/>
          <w:szCs w:val="28"/>
          <w:lang w:val="uz-Cyrl-UZ"/>
        </w:rPr>
        <w:t>-sinflar uchun ingliz tili  fanidan yillik mavzuiy rejalashtirish  (</w:t>
      </w:r>
      <w:r w:rsidRPr="002E4526">
        <w:rPr>
          <w:rFonts w:ascii="Times New Roman" w:hAnsi="Times New Roman"/>
          <w:b/>
          <w:sz w:val="28"/>
          <w:szCs w:val="28"/>
          <w:lang w:val="uz-Cyrl-UZ"/>
        </w:rPr>
        <w:t xml:space="preserve">66 </w:t>
      </w:r>
      <w:r>
        <w:rPr>
          <w:rFonts w:ascii="Times New Roman" w:hAnsi="Times New Roman"/>
          <w:b/>
          <w:sz w:val="28"/>
          <w:szCs w:val="28"/>
          <w:lang w:val="uz-Cyrl-UZ"/>
        </w:rPr>
        <w:t>soat)</w:t>
      </w:r>
    </w:p>
    <w:p w:rsidR="00003D37" w:rsidRPr="0066347E" w:rsidRDefault="00003D37" w:rsidP="00003D37">
      <w:pPr>
        <w:pStyle w:val="1"/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jc w:val="center"/>
        <w:tblLook w:val="04A0"/>
      </w:tblPr>
      <w:tblGrid>
        <w:gridCol w:w="976"/>
        <w:gridCol w:w="1176"/>
        <w:gridCol w:w="224"/>
        <w:gridCol w:w="5958"/>
        <w:gridCol w:w="1237"/>
      </w:tblGrid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1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Units</w:t>
            </w:r>
          </w:p>
        </w:tc>
        <w:tc>
          <w:tcPr>
            <w:tcW w:w="6182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Themes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Hours</w:t>
            </w:r>
          </w:p>
        </w:tc>
      </w:tr>
      <w:tr w:rsidR="00003D37" w:rsidRPr="00DA13F5" w:rsidTr="001673DF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18h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Greetings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Hello!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My  name’s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 xml:space="preserve"> Zumrad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How are you?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 xml:space="preserve">Where </w:t>
            </w:r>
            <w:r>
              <w:rPr>
                <w:rFonts w:ascii="Times New Roman" w:hAnsi="Times New Roman"/>
                <w:sz w:val="28"/>
                <w:szCs w:val="28"/>
              </w:rPr>
              <w:t>are you from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Unit II 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I’</w:t>
            </w: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m in class 1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It’s a pen.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How old are you?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What’s this?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8334" w:type="dxa"/>
            <w:gridSpan w:val="4"/>
          </w:tcPr>
          <w:p w:rsidR="00003D37" w:rsidRPr="00DA13F5" w:rsidRDefault="00003D37" w:rsidP="001673DF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237" w:type="dxa"/>
          </w:tcPr>
          <w:p w:rsidR="00003D37" w:rsidRPr="0089208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 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My family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spacing w:line="220" w:lineRule="atLeast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This is my mother.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have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 sister.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My sister is little.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IV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My friend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I’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 a boy.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friend.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He’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 seven.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14h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Toys and colours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spacing w:line="220" w:lineRule="atLeast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ball.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It’s purple.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like it.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VI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The parts of the body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napToGrid w:val="0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napToGrid w:val="0"/>
                <w:sz w:val="28"/>
                <w:szCs w:val="28"/>
                <w:lang w:val="en-GB"/>
              </w:rPr>
              <w:t>Touch your nose.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Left hand, right hand.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Robot, jump!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trHeight w:val="184"/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89208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VII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Seasons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tabs>
                <w:tab w:val="left" w:pos="825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Winter is white.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tabs>
                <w:tab w:val="left" w:pos="825"/>
              </w:tabs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What colour is winter?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It’s warm.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7358" w:type="dxa"/>
            <w:gridSpan w:val="3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37" w:type="dxa"/>
          </w:tcPr>
          <w:p w:rsidR="00003D37" w:rsidRPr="0089208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lastRenderedPageBreak/>
              <w:t>III term</w:t>
            </w:r>
          </w:p>
        </w:tc>
        <w:tc>
          <w:tcPr>
            <w:tcW w:w="1237" w:type="dxa"/>
            <w:tcBorders>
              <w:left w:val="nil"/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18h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VIII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 xml:space="preserve">The world around us 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What’s the weather?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 can ski.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can fly a kite.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IX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Domestic animals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highlight w:val="red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 a horse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She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s a sheep.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On the farm.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89208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X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Wild animals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I’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m a tiger.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 ha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ve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two wings.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In the zoo.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XI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Vegetables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It’s a carrot.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Is it a cucumber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ha</w:t>
            </w:r>
            <w:r w:rsidRPr="00DA13F5">
              <w:rPr>
                <w:rFonts w:ascii="Times New Roman" w:hAnsi="Times New Roman"/>
                <w:sz w:val="28"/>
                <w:szCs w:val="28"/>
              </w:rPr>
              <w:t>ve pumpkins.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358" w:type="dxa"/>
            <w:gridSpan w:val="3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8334" w:type="dxa"/>
            <w:gridSpan w:val="4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IV term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16h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XII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Fruit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like apples.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Is it a fruit?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At the market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89208A" w:rsidRDefault="00003D37" w:rsidP="001673DF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Revision 7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89208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XIII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Things we can do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003D37" w:rsidRDefault="00003D37" w:rsidP="001673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3D37">
              <w:rPr>
                <w:rFonts w:ascii="Times New Roman" w:hAnsi="Times New Roman"/>
                <w:sz w:val="28"/>
                <w:szCs w:val="28"/>
                <w:lang w:val="en-US"/>
              </w:rPr>
              <w:t>I can draw a cat.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I can count.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We can play.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00" w:type="dxa"/>
            <w:gridSpan w:val="2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  <w:lang w:val="en-GB"/>
              </w:rPr>
              <w:t>Let’s play!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89208A" w:rsidRDefault="00003D37" w:rsidP="00167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0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Unit XIV</w:t>
            </w: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Fairy world</w:t>
            </w:r>
            <w:r w:rsidRPr="00DA13F5">
              <w:rPr>
                <w:rFonts w:ascii="Times New Roman" w:hAnsi="Times New Roman"/>
                <w:b/>
                <w:snapToGrid w:val="0"/>
                <w:color w:val="4F6228" w:themeColor="accent3" w:themeShade="80"/>
                <w:sz w:val="28"/>
                <w:szCs w:val="28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1</w:t>
            </w:r>
          </w:p>
        </w:tc>
        <w:tc>
          <w:tcPr>
            <w:tcW w:w="5958" w:type="dxa"/>
          </w:tcPr>
          <w:p w:rsidR="00003D37" w:rsidRPr="00003D37" w:rsidRDefault="00003D37" w:rsidP="001673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3D37">
              <w:rPr>
                <w:rFonts w:ascii="Times New Roman" w:hAnsi="Times New Roman"/>
                <w:sz w:val="28"/>
                <w:szCs w:val="28"/>
                <w:lang w:val="en-US"/>
              </w:rPr>
              <w:t>I have a magic wand.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2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Magic watermelon.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3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Little Mook.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1400" w:type="dxa"/>
            <w:gridSpan w:val="2"/>
          </w:tcPr>
          <w:p w:rsidR="00003D37" w:rsidRPr="00DA13F5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Lesson 4</w:t>
            </w:r>
          </w:p>
        </w:tc>
        <w:tc>
          <w:tcPr>
            <w:tcW w:w="5958" w:type="dxa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Let’s play!</w:t>
            </w:r>
          </w:p>
        </w:tc>
        <w:tc>
          <w:tcPr>
            <w:tcW w:w="1237" w:type="dxa"/>
          </w:tcPr>
          <w:p w:rsidR="00003D37" w:rsidRPr="00DA13F5" w:rsidRDefault="00003D37" w:rsidP="00167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7358" w:type="dxa"/>
            <w:gridSpan w:val="3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Revision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03D37" w:rsidRPr="00DA13F5" w:rsidTr="001673DF">
        <w:trPr>
          <w:jc w:val="center"/>
        </w:trPr>
        <w:tc>
          <w:tcPr>
            <w:tcW w:w="976" w:type="dxa"/>
            <w:tcBorders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FBD4B4" w:themeFill="accent6" w:themeFillTint="66"/>
          </w:tcPr>
          <w:p w:rsidR="00003D37" w:rsidRPr="00DA13F5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3F5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003D37" w:rsidRDefault="00003D37" w:rsidP="00003D37"/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Pr="008539CE" w:rsidRDefault="00003D37" w:rsidP="00003D3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1-SINF MATEMATIKA DARSLIGINING</w:t>
      </w:r>
    </w:p>
    <w:p w:rsidR="00003D37" w:rsidRPr="008539CE" w:rsidRDefault="00003D37" w:rsidP="00003D37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2017-2018 YILNING MAVZUIY ISH REJASI</w:t>
      </w:r>
    </w:p>
    <w:p w:rsidR="00003D37" w:rsidRPr="008539CE" w:rsidRDefault="00003D37" w:rsidP="00003D37">
      <w:pPr>
        <w:suppressAutoHyphens/>
        <w:autoSpaceDE w:val="0"/>
        <w:autoSpaceDN w:val="0"/>
        <w:adjustRightInd w:val="0"/>
        <w:spacing w:after="0" w:line="288" w:lineRule="auto"/>
        <w:ind w:firstLine="54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30400" w:type="dxa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378"/>
        <w:gridCol w:w="709"/>
        <w:gridCol w:w="426"/>
        <w:gridCol w:w="141"/>
        <w:gridCol w:w="561"/>
        <w:gridCol w:w="290"/>
        <w:gridCol w:w="249"/>
        <w:gridCol w:w="1310"/>
        <w:gridCol w:w="93"/>
        <w:gridCol w:w="1466"/>
        <w:gridCol w:w="1559"/>
        <w:gridCol w:w="584"/>
        <w:gridCol w:w="975"/>
        <w:gridCol w:w="4286"/>
        <w:gridCol w:w="5261"/>
        <w:gridCol w:w="5261"/>
      </w:tblGrid>
      <w:tr w:rsidR="00003D37" w:rsidRPr="008539CE" w:rsidTr="00003D37">
        <w:trPr>
          <w:gridAfter w:val="10"/>
          <w:wAfter w:w="21044" w:type="dxa"/>
          <w:trHeight w:val="6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061F63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T\R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061F63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61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Soat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A422D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O’tish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vaqti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03D37" w:rsidRPr="00AB635A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Betlar</w:t>
            </w:r>
          </w:p>
        </w:tc>
      </w:tr>
      <w:tr w:rsidR="00003D37" w:rsidRPr="008539CE" w:rsidTr="00003D37">
        <w:trPr>
          <w:gridAfter w:val="10"/>
          <w:wAfter w:w="21044" w:type="dxa"/>
          <w:trHeight w:val="218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chorak</w:t>
            </w:r>
          </w:p>
        </w:tc>
      </w:tr>
      <w:tr w:rsidR="00003D37" w:rsidRPr="00E51FCA" w:rsidTr="00003D37">
        <w:trPr>
          <w:gridAfter w:val="10"/>
          <w:wAfter w:w="21044" w:type="dxa"/>
          <w:trHeight w:val="529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  <w:proofErr w:type="gramEnd"/>
            <w:r w:rsidRPr="008539CE">
              <w:rPr>
                <w:rFonts w:ascii="Times New Roman" w:hAnsi="Cambria Math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Narsalarning xossalari va narsalarning guruhlari.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Geometrik shakllar. Fazoviy va vaqtiy tasavvurlar.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Narsalarning xossalari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Narsalarning rangi, shakli, o‘lchami...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Narsalarni o‘lchamlari: uzun-qisqa, keng-tor, baland-past...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Ustida- ostida, chapda-o‘ngda, yuqoridan pastga, pastdan yuqoriga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BA53C0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 (bir xil, har xil) Ko‘p, kam, shuncha,  ...ta ortiq, (kam)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BA53C0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«Har biri», «hammasi», «...dan boshqa hammasi»...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8-bet</w:t>
            </w:r>
          </w:p>
        </w:tc>
      </w:tr>
      <w:tr w:rsidR="00003D37" w:rsidRPr="00BA53C0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Bitta yoki bir nechta narsani ajratish,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BA53C0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BA53C0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 sanog‘i va ketma-ketligi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 xonali sonlar</w:t>
            </w: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soni bilan tanishtirish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&gt;, &lt;, = belgilari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+, –, = belgilari. 3 soni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soni ichida misol va masalalar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soniga doir misol va masalalar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soni ichida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soni ichida ayirish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3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soni bilan tanishtirish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Avval, keyin, oldin, oldinroq, keyinroq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Hafta. Hafta kunlari va sanog‘i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5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Nuqta. To‘g‘ri chiziq kesmasi. Siniq chiziq va egri chiziq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Ikkitalab sanash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Juft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Oralatib sanash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Toq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E51FCA" w:rsidTr="00003D37">
        <w:trPr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  <w:gridSpan w:val="6"/>
          </w:tcPr>
          <w:p w:rsidR="00003D37" w:rsidRPr="005D278C" w:rsidRDefault="00003D37" w:rsidP="001673DF">
            <w:pPr>
              <w:rPr>
                <w:i/>
                <w:lang w:val="en-US"/>
              </w:rPr>
            </w:pPr>
          </w:p>
        </w:tc>
        <w:tc>
          <w:tcPr>
            <w:tcW w:w="5261" w:type="dxa"/>
            <w:gridSpan w:val="2"/>
          </w:tcPr>
          <w:p w:rsidR="00003D37" w:rsidRPr="005D278C" w:rsidRDefault="00003D37" w:rsidP="001673DF">
            <w:pPr>
              <w:rPr>
                <w:i/>
                <w:lang w:val="en-US"/>
              </w:rPr>
            </w:pPr>
          </w:p>
        </w:tc>
        <w:tc>
          <w:tcPr>
            <w:tcW w:w="5261" w:type="dxa"/>
          </w:tcPr>
          <w:p w:rsidR="00003D37" w:rsidRPr="005D278C" w:rsidRDefault="00003D37" w:rsidP="001673DF">
            <w:pPr>
              <w:rPr>
                <w:i/>
                <w:lang w:val="en-US"/>
              </w:rPr>
            </w:pPr>
          </w:p>
        </w:tc>
        <w:tc>
          <w:tcPr>
            <w:tcW w:w="5261" w:type="dxa"/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10 ichida qo‘shish va ayirish</w:t>
            </w:r>
          </w:p>
        </w:tc>
      </w:tr>
      <w:tr w:rsidR="00003D37" w:rsidRPr="005D278C" w:rsidTr="009C263A">
        <w:trPr>
          <w:gridAfter w:val="10"/>
          <w:wAfter w:w="21044" w:type="dxa"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0 ni qo‘shish va sondan 0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1 ni qo‘shish va sondan 1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ni ketma-ket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2 ni qo‘shish va sondan 2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3 ni qo‘shish va sondan 3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4 ni qo‘shish va sondan 4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Songa 5, 6, 7, 8, 9 sonlarini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Sondan 5, 6, 7, 8, 9 sonlarini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ga sonni qo‘shish va 6 dan sonni ayirish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 chorak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ga sonni qo‘shish va 7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ga sonni qo‘shish va 8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ga sonni qo‘shish va 9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sonini hosil qilish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O‘tilganlarni mustahkamlash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Qo‘shish va ayirishning o‘zaro bog‘liqligi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iziqarli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jadval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Qo‘shishning hadlari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Qo‘shiluvchilarning  o‘rinlarini almashtirish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5D278C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Noma’lum qo‘shiluvchini topish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Ayirishning hadlari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Noma’lum kamayuvchini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Noma’lum ayriluvchini topish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Ayirishning  to‘g‘riligini tekshirish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Kilogramm haqida tushuncha.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Litr haqida tushuncha.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Burchaklarning turlari.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70-bet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Ko‘pburchaklar haqida ma’lumot.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Santimetr haqida tushuncha.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Kesmalarning uzunligini o‘lchash va taqqoslash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5D278C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E51FCA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Yuzlik.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 dan 100 gacha bo‘lgan sonlar</w:t>
            </w:r>
          </w:p>
        </w:tc>
      </w:tr>
      <w:tr w:rsidR="00003D37" w:rsidRPr="008539CE" w:rsidTr="009C263A">
        <w:trPr>
          <w:gridAfter w:val="9"/>
          <w:wAfter w:w="20795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 dan 20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77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9"/>
          <w:wAfter w:w="20795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va ikki xonali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78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9"/>
          <w:wAfter w:w="20795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xonali sonning tarkibi.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10, 11, 12 sonlari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79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9C263A">
        <w:trPr>
          <w:gridAfter w:val="9"/>
          <w:wAfter w:w="20795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 14, 15 sonlar tarkibi.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80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81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003D37" w:rsidRPr="008539CE" w:rsidTr="009C263A">
        <w:trPr>
          <w:gridAfter w:val="9"/>
          <w:wAfter w:w="20795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17 sonlar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82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003D37" w:rsidRPr="008539CE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 chora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 19 sonlar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</w:rPr>
              <w:t>5-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misol 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83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82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 sonining tarkibi.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6,12- misol 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84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85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84,85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Qavslar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3,8- misol 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86, 87-bet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 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88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1-NI. Matematik diktant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E51FCA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BIR XONALI SONLARNI O‘NLIK ORQALI O‘TIB QO‘SHISH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o‘nlik orqali o‘tib qo‘shish. Sodda va tarkibli misol va masalalar yechich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9+2, 9+3, 8+3 ko‘rinishidagi misollarni yechish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 91-bet89, 90-bet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9+4, 8+4, 7+4 ko’rinishidagi misollarni yechish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21043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9+5, 8+5, 7+5, 6+5 ko’rinishidagi misollarni yechish. Tarkibli maslalar.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92-bet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Yig’indini topishga doir misol va masalalar yechish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9+6, 8+6, 7+6, 6+6 ko’rinishidagi misollarni yechish. O‘rganilgan turdagi misol va masalalarni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9+7, 8+7, 7+7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95-bet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8+8, 9+8, 9+9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qo’shish jadvali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O’tilganlarni mustahkamlash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03D37" w:rsidRPr="00E51FCA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BIR XONALI SONLARNI O‘NLIK ORQALI O‘TIB AYIRISH</w:t>
            </w:r>
          </w:p>
        </w:tc>
      </w:tr>
      <w:tr w:rsidR="00003D37" w:rsidRPr="008539CE" w:rsidTr="009C263A">
        <w:trPr>
          <w:gridAfter w:val="10"/>
          <w:wAfter w:w="21044" w:type="dxa"/>
          <w:trHeight w:val="7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o‘nlik orqali o‘tib ayirish. Sodda va tarkibli misol va masalalar yechich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99, 100-betlar)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11-2, 11-3, 11-4, 11-5 ko’rinishidagi misollarni yechish.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F83B2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F83B2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100, 101-bet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11-6, 11-7, 11-8, 11-9 ko’rinishidagi misollarni yechish.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F83B2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F83B2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101-bet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12-3, 12-4, 12-5, 12-6 ko’rinishidagi misollarni yechish. O’rganilgan turdagi misol va masalalarni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(102-bet)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12-7, 12-8, 12-9 ko’rinishidagi misollarni yechish. Jadval asosida berilgan masalalarni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103-bet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13-4, 13-5, 13-6 ko’rinishidagi misollarni yechish. Darchalarni to’ldirishga doir misollar.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104-bet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13-7, 13-8, 13-9 ko’rinishidagi misollarni yechish. Qisqa yozuv bo’yicha masala tuzib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105-bet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14-5, 14-6, 14-7 ko’rinishidagi misollarni yechish. Qisqa yozuv bo’yicha masala tuzib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106-bet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14-8, 14-9 ko’rinishidagi misollarni yechish. O’rganilgan turdagi misol va masalalarni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107-bet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15-6, 15-9 ko’rinishidagi misollarni yechish. Sodda va tarkibli masalalr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108-bet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15-7, 15-8 ko’rinishidagi misollarni yechish.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109-bet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16-7, 16-8, 16-9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17-8, 17-9, 18-9 ko’rinishidagi misollarni yechish. Jadvaldan qiymati bir xil bo’lgan misollarni topib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111-bet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ayirish jadvali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3666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112-bet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113-bet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3-NI.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03D37" w:rsidRPr="008539CE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21—100 ichidagi sonlar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 dan 29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 dan 39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115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 dan 49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16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 dan 59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17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-NI.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Matematik diktant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 dan 69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18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1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 dan 79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119-bet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 dan 89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20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 dan 99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Metr. Detsimetr haqida tushuncha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22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A250CA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23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003D37" w:rsidTr="00003D37">
        <w:trPr>
          <w:gridAfter w:val="10"/>
          <w:wAfter w:w="21044" w:type="dxa"/>
          <w:trHeight w:val="6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IV chorak.  </w:t>
            </w:r>
          </w:p>
          <w:p w:rsidR="00003D37" w:rsidRPr="00C862C9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100 ichida qo‘shish va ayirish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O‘nliklar ustida amallar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8-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124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125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O‘rganilgan turdagi misol va masalalar yechish.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Geometrik shakllar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126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127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128-bet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129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6-NI.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bilan tugaydigan ikki xonali sonlarni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30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amalli masalalar haqida tushuncha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6,12-misol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132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133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Qo‘shishning qulay usullari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134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135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Ayirishning qulay usullari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5,11-misol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136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137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xonali sonlarni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Ikki xonali sonlarni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9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8-NI. Matematik diktant</w:t>
            </w: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Misollarni tushuntirib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40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142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28+32 ko‘rinishidagi misollarning yechilishini taqqoslash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933D1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43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50-27 ko‘rinishidagi misollarning yechilishini tushuntirish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44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8539CE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8539CE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45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 dan bir xonali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 dan ikki xonali sonni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9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-NI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Sehrli jadval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7B4191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5-misol(150-bet)</w:t>
            </w:r>
          </w:p>
        </w:tc>
      </w:tr>
      <w:tr w:rsidR="00003D37" w:rsidRPr="00C862C9" w:rsidTr="009C263A">
        <w:trPr>
          <w:gridAfter w:val="10"/>
          <w:wAfter w:w="21044" w:type="dxa"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158,159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Uchinchi qo‘shiluvchini topishga doir 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5,9,14-misol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151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52, 153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3"/>
          <w:wAfter w:w="14808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7851C4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851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(154-bet)</w:t>
            </w:r>
          </w:p>
        </w:tc>
        <w:tc>
          <w:tcPr>
            <w:tcW w:w="1559" w:type="dxa"/>
            <w:gridSpan w:val="2"/>
            <w:vAlign w:val="center"/>
          </w:tcPr>
          <w:p w:rsidR="00003D37" w:rsidRPr="007B4191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146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14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O‘tilganlarni mustahkamlash uchun mashqlar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155bet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156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-NI. 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Yakuniy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3D37" w:rsidRPr="00C862C9" w:rsidTr="009C263A">
        <w:trPr>
          <w:gridAfter w:val="10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DB6EA5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C862C9" w:rsidRDefault="00003D37" w:rsidP="001673D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3D37" w:rsidRPr="007851C4" w:rsidRDefault="00003D37" w:rsidP="0016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16,20-misol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157-158 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003D37" w:rsidRPr="009C263A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00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MUSIQA</w:t>
      </w:r>
      <w:r w:rsidR="009C263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MADANIYATI</w:t>
      </w:r>
      <w:r w:rsidR="009C263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FANI</w:t>
      </w:r>
    </w:p>
    <w:p w:rsidR="00003D37" w:rsidRPr="00D502C4" w:rsidRDefault="00003D37" w:rsidP="0000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1132"/>
        <w:gridCol w:w="5808"/>
        <w:gridCol w:w="712"/>
        <w:gridCol w:w="996"/>
        <w:gridCol w:w="1276"/>
      </w:tblGrid>
      <w:tr w:rsidR="00003D37" w:rsidRPr="00BB610F" w:rsidTr="001673DF">
        <w:tc>
          <w:tcPr>
            <w:tcW w:w="1132" w:type="dxa"/>
          </w:tcPr>
          <w:p w:rsidR="00003D37" w:rsidRPr="00E03433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Darstartibi</w:t>
            </w:r>
          </w:p>
        </w:tc>
        <w:tc>
          <w:tcPr>
            <w:tcW w:w="5808" w:type="dxa"/>
          </w:tcPr>
          <w:p w:rsidR="00003D37" w:rsidRPr="00E03433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Bo‘limvamavzular</w:t>
            </w:r>
          </w:p>
        </w:tc>
        <w:tc>
          <w:tcPr>
            <w:tcW w:w="712" w:type="dxa"/>
          </w:tcPr>
          <w:p w:rsidR="00003D37" w:rsidRPr="00E03433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Soat</w:t>
            </w:r>
          </w:p>
        </w:tc>
        <w:tc>
          <w:tcPr>
            <w:tcW w:w="996" w:type="dxa"/>
          </w:tcPr>
          <w:p w:rsidR="00003D37" w:rsidRPr="00E03433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Darso‘tishsanasi</w:t>
            </w:r>
          </w:p>
        </w:tc>
        <w:tc>
          <w:tcPr>
            <w:tcW w:w="1276" w:type="dxa"/>
          </w:tcPr>
          <w:p w:rsidR="00003D37" w:rsidRPr="00E03433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Uygavazifa</w:t>
            </w:r>
          </w:p>
        </w:tc>
      </w:tr>
      <w:tr w:rsidR="00003D37" w:rsidRPr="00BB610F" w:rsidTr="001673DF">
        <w:trPr>
          <w:trHeight w:val="272"/>
        </w:trPr>
        <w:tc>
          <w:tcPr>
            <w:tcW w:w="9924" w:type="dxa"/>
            <w:gridSpan w:val="5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sinf</w:t>
            </w:r>
          </w:p>
        </w:tc>
      </w:tr>
      <w:tr w:rsidR="00003D37" w:rsidRPr="00BB610F" w:rsidTr="001673DF">
        <w:trPr>
          <w:trHeight w:val="272"/>
        </w:trPr>
        <w:tc>
          <w:tcPr>
            <w:tcW w:w="9924" w:type="dxa"/>
            <w:gridSpan w:val="5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chorak</w:t>
            </w: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1-2-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BB610F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Biz yoqtirgan kuylar.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“O‘zbekiston Respublikasi Davlat madhiyasi”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A.Oripov she’ri, M.Burhonov musiqasi. 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“Do‘loncha” o‘zbek xalq kuyi.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“Aziz bo‘ston- O‘zbekiston” P.Mo‘min she’ri, D.Omonullayeva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Tovushlarni to‘g‘ri talaffuz qilish.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Milliychol</w:t>
            </w: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g‘</w:t>
            </w: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ularbilantanishamiz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“Raqs” o‘zbek xalq kuyni tinglab, kuyga mos qo‘l harakatlarini bajarish.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“Olma” P.Mo‘min she’ri, D.Omonulla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eva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Milliy cholg‘ular – doira va nog‘ora bilan tanishish.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Tinglaymiz, o‘rganamiz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“Yurish marshi” F.Nazarov musiqasi. “Marsh” D.Omonulla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eva musiqasini tinglab, marsh musiqa sadosi ostida harakatlar bajarish.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“O‘qishni bilib olsang”, M.Yunusov she’ri, M.Dadaboyev musiqasi.</w:t>
            </w:r>
          </w:p>
          <w:p w:rsidR="00003D37" w:rsidRPr="00BB610F" w:rsidRDefault="00003D37" w:rsidP="0016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Qanday tovushlarni bilasiz? Shovqinli va musiqiy tovushlar.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Bi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z yoqtirgan qo‘shiqlar.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“Andijon polkasi” o‘zbek xalq kuyini tinglab,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milliy raqs harakatlarini bajarish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“Salom bergan bolalar”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N.Norxo‘ja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 musiqasi.</w:t>
            </w:r>
          </w:p>
          <w:p w:rsidR="00003D37" w:rsidRPr="006E67A8" w:rsidRDefault="00003D37" w:rsidP="0016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Musiqiy tovushlarni past-balandligini ajratish.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Musiqali o‘yinlar</w:t>
            </w:r>
          </w:p>
          <w:p w:rsidR="00003D37" w:rsidRPr="007E74D9" w:rsidRDefault="00003D37" w:rsidP="001673DF">
            <w:pPr>
              <w:tabs>
                <w:tab w:val="left" w:pos="2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“Oq terakmi, ko‘k terak” X.Qayumov she’ri, A.Mansurov musiqasini tinglab, bolalar xalq o‘yiniga mos ritmik harakatlarni bajarish.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Jamoa bo‘lib kuylash: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“Ayiqpolvonlar bog‘chasi”, H.Muhammad she’ri, T.Toshmatov musiqasi.</w:t>
            </w:r>
          </w:p>
          <w:p w:rsidR="00003D37" w:rsidRPr="006E67A8" w:rsidRDefault="00003D37" w:rsidP="00167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Nota yo‘li.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9924" w:type="dxa"/>
            <w:gridSpan w:val="5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chorak</w:t>
            </w: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11-dars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Tinglaymiz, raqsga tushamiz.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“Qari navo” o‘zbek xalq kuyi. “Ufor” o‘zbek xalq kuylarini tinglab, chapak yoki shiqildoq chalib, o‘qituvchi ijrosiga ritmik jo‘r bo‘lish.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“Alifbo bayrami”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003D37" w:rsidRPr="00BB610F" w:rsidRDefault="00003D37" w:rsidP="001673D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>Musiqa savodi: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Skripka (sol) kaliti, uning yozilishi, 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kripka kalitining nota yo‘lidagi joylashuvi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2-13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Musiqaning sehrli olami.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tinglash: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“Sarbozcha” o‘zbek xalq kuyi. “Polka” X.Izamov musiqasini tinglab, kuyga ritmik jo‘r bo‘lish.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“Alifbo bayrami”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Shoir, kompozitor, xonanda va sozandalarni farqini bilish.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15-dars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Musiqali o‘yinlar va raqslar.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tinglash: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“Asp bo‘laman” o‘zbek xalq kuyini tinglab,chapak yordamida raqs harakatlarini bajarish.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“Birinchi qor” R.Tolib she’ri, N.Norxo‘jayev musiqasi. 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Tovushlarning bir-biridan farqini bilish. 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BB610F" w:rsidRDefault="00003D37" w:rsidP="001673D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Dars-konsert.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9924" w:type="dxa"/>
            <w:gridSpan w:val="5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chorak</w:t>
            </w: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18-dars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Qo‘shiqlar olamiga sayohat.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“Pianino” M.Zaynutdinova she’ri, J.Najmiddinov musiqasini tinglash, chapak chalib, ritmik jo‘r bo‘lish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“Nevaralar qo‘shig‘i”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S.Barnoyev she’ri, N.Norxo‘jayev musiqasi. 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Ye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tti tovush nomi, ularning ketma-ketligda yuqori va pastga borishi. 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19-20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Raqs olamiga sayohat.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“Chertmak” xalq kuyini tinglab, shiqildoq chalib, kuyga ritmik jo‘r bo‘lish.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“Childirma”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P.Mo‘min she’ri, D.Omonullayeva musiqasi. 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tovushlar baland-pastligini zinachalar ifodasida tasvirlash.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Musiqa bizning hayotimizda.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“Chamanda gul” o‘zbek xalq qo‘shig‘ini tinglash hamda doirachalarda kuyga ritmik jo‘r bo‘lish</w:t>
            </w:r>
            <w:r w:rsidRPr="007E74D9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“Gullola” M.Odilova she’ri, I.Akbarov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Musiqasavodi</w:t>
            </w:r>
            <w:proofErr w:type="gramStart"/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D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-major tovushqatoridakuyla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sh.Tovushlarning ritmik bo‘linishi va ularning nota vositasida belgilanish</w:t>
            </w:r>
            <w:r w:rsidRPr="007E74D9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23-24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Biz sevgan cholg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‘ular.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“Kapalak”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Z.Diyor she’ri, S.Boboyev musiqasinitinglash hamda doirachada ritmik jo‘r bo‘lish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“Diloromning qo‘shig‘i”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I.Donish she’ri, D.Omonullayeva musiqasi.</w:t>
            </w:r>
          </w:p>
          <w:p w:rsidR="00003D37" w:rsidRPr="006E67A8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Butun nota shakli.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BB610F" w:rsidRDefault="00003D37" w:rsidP="001673D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Nazorat ishi.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9924" w:type="dxa"/>
            <w:gridSpan w:val="5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chorak</w:t>
            </w: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6-27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 tovushlari</w:t>
            </w: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“Quyonim” o‘zbek xalq o‘yinini tinglash hamda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ch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apak chalib kuyga ritmik jo‘r bo‘lish.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“Sehrli dunyo”, X.Axmedova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lastRenderedPageBreak/>
              <w:t>she’ri, X.Hasanova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Yarim nota.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8-29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7E74D9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Musiqaning sehrli olami.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“Boboq xo‘roz”, P.Mo‘min she’ri, N.Norxo‘jayev musiqasigachapak va cholg‘ularda ritmik jo‘r bo‘lish.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“Shudring”, Q.Ota she’ri, N.Norxo‘jayev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 Ch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orak notaning yozilishi.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31-dars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Kompozitorlar-bolalarga”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“Lavlagi”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003D37" w:rsidRPr="007E74D9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“Bug‘doy”, R.Tolib she’ri, D.Omonullayeva musiqasi.</w:t>
            </w:r>
          </w:p>
          <w:p w:rsidR="00003D37" w:rsidRPr="00BB610F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Nimchorak notaning yozilishi. Shoir va kompozitorlar yaratgan kuy-qo‘shiqlar.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32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Default="00003D37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Nazorat ishi. (1 soat)</w:t>
            </w:r>
          </w:p>
        </w:tc>
        <w:tc>
          <w:tcPr>
            <w:tcW w:w="712" w:type="dxa"/>
          </w:tcPr>
          <w:p w:rsidR="00003D37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003D37" w:rsidRPr="00BB610F" w:rsidTr="001673DF">
        <w:tc>
          <w:tcPr>
            <w:tcW w:w="113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003D37" w:rsidRPr="00BB610F" w:rsidRDefault="00003D37" w:rsidP="001673D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Dars-konsert.</w:t>
            </w:r>
          </w:p>
        </w:tc>
        <w:tc>
          <w:tcPr>
            <w:tcW w:w="712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003D37" w:rsidRPr="00BB610F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003D37" w:rsidRPr="00D502C4" w:rsidRDefault="00003D37" w:rsidP="0016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003D37" w:rsidRPr="00110EE0" w:rsidRDefault="00003D37" w:rsidP="00003D37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>1-sinflar uchun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nemis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tili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fanidan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taqvim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mavzu</w:t>
      </w:r>
      <w:r w:rsidRPr="00167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reja</w:t>
      </w:r>
      <w:r w:rsidRPr="00110EE0">
        <w:rPr>
          <w:rFonts w:ascii="Times New Roman" w:hAnsi="Times New Roman"/>
          <w:b/>
          <w:sz w:val="28"/>
          <w:szCs w:val="28"/>
          <w:lang w:val="uz-Cyrl-UZ"/>
        </w:rPr>
        <w:t xml:space="preserve"> (66 соат)</w:t>
      </w:r>
    </w:p>
    <w:p w:rsidR="00003D37" w:rsidRDefault="00003D37" w:rsidP="00003D37">
      <w:pPr>
        <w:pStyle w:val="1"/>
        <w:spacing w:line="240" w:lineRule="auto"/>
        <w:rPr>
          <w:rFonts w:ascii="Times New Roman" w:hAnsi="Times New Roman"/>
          <w:b/>
          <w:sz w:val="32"/>
          <w:szCs w:val="32"/>
          <w:lang w:val="uz-Cyrl-UZ"/>
        </w:rPr>
      </w:pPr>
    </w:p>
    <w:tbl>
      <w:tblPr>
        <w:tblW w:w="0" w:type="auto"/>
        <w:jc w:val="center"/>
        <w:tblLook w:val="04A0"/>
      </w:tblPr>
      <w:tblGrid>
        <w:gridCol w:w="913"/>
        <w:gridCol w:w="1495"/>
        <w:gridCol w:w="5885"/>
        <w:gridCol w:w="1278"/>
      </w:tblGrid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Lektionen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Themen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Stunden</w:t>
            </w:r>
          </w:p>
        </w:tc>
      </w:tr>
      <w:tr w:rsidR="00003D37" w:rsidRPr="00110EE0" w:rsidTr="001673DF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 xml:space="preserve">  I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18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IBekanntschaft4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Begrüßung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  <w:t>Sich verabschieden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 Morgen!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Wie geht es?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003D37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II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de-DE" w:eastAsia="en-US"/>
              </w:rPr>
              <w:t xml:space="preserve">                                     A</w:t>
            </w:r>
            <w:r w:rsidRPr="00110EE0">
              <w:rPr>
                <w:rFonts w:ascii="Times New Roman" w:hAnsi="Times New Roman"/>
                <w:b/>
                <w:snapToGrid w:val="0"/>
                <w:sz w:val="28"/>
                <w:szCs w:val="28"/>
                <w:lang w:val="de-DE" w:eastAsia="en-US"/>
              </w:rPr>
              <w:t>lles über mich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Sich vorstellen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Ich bin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Wie alt bist du?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en-GB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Wowohnst du?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IIIFamilie4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Eine Familie stellt sich vor.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Das ist mein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Unsere Familie ist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MeineFamilie ...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IVMein Freund6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Mein Freund / meine Freundin heißt …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Freund ist  ...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Wohnort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Freund spricht…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544D2A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4D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03D37" w:rsidRPr="00110EE0" w:rsidTr="001673DF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II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14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VFarben4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Welche Farben sind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-21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Gegenstände und Farben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  <w:t>Farben und Formen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VISpielzeuge5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Spielzeug ist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Spielzeuge und Farben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spele gern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Hier sind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VII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Umwelt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  <w:t>Bekanntschaft mit Natur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Unsere Natur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Natur und wir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Jahreszeiten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  <w:lang w:val="de-DE"/>
              </w:rPr>
              <w:lastRenderedPageBreak/>
              <w:t xml:space="preserve">III </w:t>
            </w: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color w:val="984806"/>
                <w:sz w:val="28"/>
                <w:szCs w:val="28"/>
                <w:lang w:eastAsia="en-US"/>
              </w:rPr>
              <w:t>18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VIII</w:t>
            </w:r>
            <w:r w:rsidRPr="00110EE0">
              <w:rPr>
                <w:rFonts w:ascii="Times New Roman" w:hAnsi="Times New Roman"/>
                <w:b/>
                <w:sz w:val="28"/>
                <w:szCs w:val="28"/>
              </w:rPr>
              <w:t>Körperteile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  <w:t>Was ist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Hampelmann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 Morgen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tut weh</w:t>
            </w: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456F7D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IX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Mein Klassenzimmer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03D37" w:rsidRPr="00110EE0" w:rsidTr="001673DF">
        <w:trPr>
          <w:trHeight w:val="284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03D37" w:rsidRPr="00110EE0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Klasse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trHeight w:val="332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Schulsachen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hat was?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habe ich in meiner Schultasche?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X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Zahlen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zählen (1-10)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zählen (11-20)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 Zahlen fehlen?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Wirzählenspielend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003D37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4D514E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XI                              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Obst und Gemüse                                       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5</w:t>
            </w:r>
          </w:p>
        </w:tc>
      </w:tr>
      <w:tr w:rsidR="00003D37" w:rsidRPr="00110EE0" w:rsidTr="001673DF">
        <w:trPr>
          <w:trHeight w:val="234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Was ist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Nenne Obst und zähle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Sortiere Obst und Gemüse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Obst und Gemüse sind rot, grün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 xml:space="preserve">  IV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color w:val="984806"/>
                <w:sz w:val="28"/>
                <w:szCs w:val="28"/>
                <w:lang w:eastAsia="en-US"/>
              </w:rPr>
              <w:t>16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XII                                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Tiere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Haustiere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4D514E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Wildtiere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Werfrisst was?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Lieblingstier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XIII</w:t>
            </w:r>
            <w:r w:rsidRPr="00110EE0">
              <w:rPr>
                <w:rFonts w:ascii="Times New Roman" w:hAnsi="Times New Roman"/>
                <w:b/>
                <w:sz w:val="28"/>
                <w:szCs w:val="28"/>
              </w:rPr>
              <w:t>Märchenwelt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Kennst du die Märchenhelden?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Märchenheiβt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EpisodenausMärchen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110EE0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Wiederholung. Die Hauptheldensind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3D37" w:rsidRPr="002C4113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XIV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Was kann ich tun ?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03D37" w:rsidRPr="007E3ABB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Zu Hause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03D37" w:rsidRPr="007E3ABB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Klasse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03D37" w:rsidRPr="007E3ABB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-62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Das kannich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</w:tr>
      <w:tr w:rsidR="00003D37" w:rsidRPr="007E3ABB" w:rsidTr="001673DF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3-64</w:t>
            </w:r>
          </w:p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65-66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A1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37" w:rsidRPr="00110EE0" w:rsidRDefault="00003D37" w:rsidP="0016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003D37" w:rsidRPr="007E3ABB" w:rsidTr="001673DF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003D37" w:rsidRPr="00110EE0" w:rsidRDefault="00003D37" w:rsidP="001673D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Gesamt 66 Stunden</w:t>
            </w:r>
          </w:p>
        </w:tc>
      </w:tr>
    </w:tbl>
    <w:p w:rsidR="00003D37" w:rsidRDefault="00003D37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Pr="008E0BB6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-201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o’quv yili uchun 1-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sinf “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Ona tili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(T. G‘afforova 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va b. darsligi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“</w:t>
      </w:r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Sharq ”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nashriyoti – 2017 y.)  </w:t>
      </w:r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fanidan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namunaviy yillik </w:t>
      </w:r>
    </w:p>
    <w:p w:rsidR="001673DF" w:rsidRPr="008E0BB6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taqvim-mavzuiy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rejalashtirish </w:t>
      </w:r>
    </w:p>
    <w:p w:rsidR="001673DF" w:rsidRPr="008E0BB6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11501" w:type="dxa"/>
        <w:tblInd w:w="-318" w:type="dxa"/>
        <w:tblLayout w:type="fixed"/>
        <w:tblLook w:val="04A0"/>
      </w:tblPr>
      <w:tblGrid>
        <w:gridCol w:w="709"/>
        <w:gridCol w:w="5104"/>
        <w:gridCol w:w="850"/>
        <w:gridCol w:w="1818"/>
        <w:gridCol w:w="25"/>
        <w:gridCol w:w="1701"/>
        <w:gridCol w:w="576"/>
        <w:gridCol w:w="718"/>
      </w:tblGrid>
      <w:tr w:rsidR="001673DF" w:rsidRPr="008E0BB6" w:rsidTr="001673DF">
        <w:trPr>
          <w:gridAfter w:val="2"/>
          <w:wAfter w:w="1294" w:type="dxa"/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T/r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Mavzular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Soat</w:t>
            </w:r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O`tish vaqti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Uyga  vazifa</w:t>
            </w:r>
          </w:p>
        </w:tc>
      </w:tr>
      <w:tr w:rsidR="001673DF" w:rsidRPr="008E0BB6" w:rsidTr="001673DF">
        <w:trPr>
          <w:gridAfter w:val="2"/>
          <w:wAfter w:w="1294" w:type="dxa"/>
          <w:trHeight w:val="426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  chorak</w:t>
            </w:r>
          </w:p>
        </w:tc>
      </w:tr>
      <w:tr w:rsidR="001673DF" w:rsidRPr="008E0BB6" w:rsidTr="001673DF">
        <w:trPr>
          <w:gridAfter w:val="2"/>
          <w:wAfter w:w="1294" w:type="dxa"/>
          <w:trHeight w:val="426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1673DF" w:rsidRPr="008E0BB6" w:rsidRDefault="001673DF" w:rsidP="001673DF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I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bo‘lim. TOVUSHLAR VA HARFLAR </w:t>
            </w:r>
          </w:p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>(2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soat)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Ona tili haqida suhbat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(1-mashq)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Tovush  va  harflar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(3-mashq)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Tovush  va  harflar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(5-6-mashqlar)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Unli  tovushlar  va  harflar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(8-9-mashqlar)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 va O  unlilari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(11-12-mashqlar)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 va U  unlisi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(14-15-mashqlar)</w:t>
            </w:r>
            <w:r w:rsidRPr="008E0BB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 va U  unlisi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(17-18-mashqlar)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19-mashq</w:t>
            </w:r>
          </w:p>
        </w:tc>
      </w:tr>
      <w:tr w:rsidR="001673DF" w:rsidRPr="008E0BB6" w:rsidTr="001673DF">
        <w:trPr>
          <w:gridAfter w:val="2"/>
          <w:wAfter w:w="1294" w:type="dxa"/>
        </w:trPr>
        <w:tc>
          <w:tcPr>
            <w:tcW w:w="709" w:type="dxa"/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1673DF" w:rsidRPr="00A03161" w:rsidRDefault="001673DF" w:rsidP="001673D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ishi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1673DF" w:rsidRPr="008E0BB6" w:rsidTr="001673DF">
        <w:trPr>
          <w:gridAfter w:val="2"/>
          <w:wAfter w:w="1294" w:type="dxa"/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  unli</w:t>
            </w:r>
            <w:r w:rsidRPr="008E0BB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tovush va harfini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mustahkamlash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1-mashqlar)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403072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  tovushlar  va  harflar</w:t>
            </w:r>
            <w:r w:rsidRPr="0040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403072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  tovushlar  va  harflar</w:t>
            </w:r>
            <w:r w:rsidRPr="0040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  va  H  harflari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(29-30- 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31-mashq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</w:t>
            </w:r>
            <w:r w:rsidRPr="008E0BB6">
              <w:rPr>
                <w:rFonts w:ascii="Times New Roman" w:hAnsi="Times New Roman"/>
                <w:i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harfining ikki xil tovushni ifodalashi va ularning talaffuzi, imlosi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-3</w:t>
            </w:r>
            <w:r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34-mashq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Harf  birikmalari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(35-36-mashqlar)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37-mashq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E41289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Harf  birikmalari  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-3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E41289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40-mashq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 va  G‘  harflari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(4</w:t>
            </w:r>
            <w:r w:rsidRPr="007B66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-4</w:t>
            </w:r>
            <w:r w:rsidRPr="007B66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43-mashq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69280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Aytilishi  va  yozilishida  farqlanuvchi  undoshlar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(4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-4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5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69280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Aytilishi  va  yozilishida  farqlanuvchi  undoshlar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49-mashq</w:t>
            </w:r>
          </w:p>
        </w:tc>
      </w:tr>
      <w:tr w:rsidR="001673DF" w:rsidRPr="008E0BB6" w:rsidTr="001673DF">
        <w:trPr>
          <w:gridAfter w:val="2"/>
          <w:wAfter w:w="1294" w:type="dxa"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ishi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Tutuq   belgisi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(50-51-mashqlar)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52-mashq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Tutuq   belgisi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Alifbe va alifbo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56-57-58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59-mashq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Alifbe va alifbo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60-61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62-mashq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69280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Bo‘g‘in.   Unli tovushlarning  bo‘g‘in   hosil  qilishi  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(63-64-mashqlar)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69280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Bo‘g‘in.   Unli tovushlarning  bo‘g‘in   hosil  qilishi  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68-mashq</w:t>
            </w:r>
          </w:p>
        </w:tc>
      </w:tr>
      <w:tr w:rsidR="001673DF" w:rsidRPr="008E0BB6" w:rsidTr="001673DF">
        <w:trPr>
          <w:gridAfter w:val="2"/>
          <w:wAfter w:w="1294" w:type="dxa"/>
          <w:trHeight w:val="4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So‘zlarni bo‘g‘inlab ko‘chirish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</w:t>
            </w:r>
            <w:r w:rsidRPr="00E77C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E77C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70-71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E77C17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</w:p>
        </w:tc>
      </w:tr>
      <w:tr w:rsidR="001673DF" w:rsidRPr="008E0BB6" w:rsidTr="001673DF">
        <w:trPr>
          <w:gridAfter w:val="2"/>
          <w:wAfter w:w="1294" w:type="dxa"/>
          <w:trHeight w:val="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So‘zlarni bo‘g‘inlab ko‘chirish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73-74-75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So‘zlarni bo‘g‘inlab ko‘chirish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77-78-79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ishi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1673DF" w:rsidRPr="001673DF" w:rsidTr="001673DF">
        <w:trPr>
          <w:gridAfter w:val="2"/>
          <w:wAfter w:w="1294" w:type="dxa"/>
          <w:trHeight w:val="312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II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SO‘Z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( 23 soat )</w:t>
            </w:r>
          </w:p>
        </w:tc>
      </w:tr>
      <w:tr w:rsidR="001673DF" w:rsidRPr="008E0BB6" w:rsidTr="001673DF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So‘z  ma’nosi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81-82-83-mashqlar)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84-mashq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So‘z  ma’nosi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87-mashq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So‘z  ma’nosi 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E37D56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37D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90-mashq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 narsaning  nomini  bildirgan  so‘zlar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(91-92-mashqlar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93-mashq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 narsaning  nomini  bildirgan  so‘zlar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(9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643F29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Kishilar  ismi  va  familiyasining  bosh  harf  bilan  yozilishi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(97-98-mashqlar)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Kishilar  ismi  va  familiyasining  bosh  harf  bilan  yozilishi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102-mashq</w:t>
            </w:r>
          </w:p>
        </w:tc>
      </w:tr>
      <w:tr w:rsidR="001673DF" w:rsidRPr="008D08D1" w:rsidTr="001673DF">
        <w:trPr>
          <w:gridAfter w:val="2"/>
          <w:wAfter w:w="1294" w:type="dxa"/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73DF" w:rsidRPr="008D08D1" w:rsidTr="001673DF">
        <w:trPr>
          <w:trHeight w:val="400"/>
        </w:trPr>
        <w:tc>
          <w:tcPr>
            <w:tcW w:w="107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   chorak</w:t>
            </w:r>
          </w:p>
        </w:tc>
        <w:tc>
          <w:tcPr>
            <w:tcW w:w="718" w:type="dxa"/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673DF" w:rsidRPr="008D08D1" w:rsidTr="001673DF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654E3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Joylarga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654E3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Joylarga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107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108-mashq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C84431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Hayvonlarga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111-mashq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C84431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Hayvonlarga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114-mashq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Shaxs va narsaning harakatini bildirgan so‘zlar</w:t>
            </w:r>
          </w:p>
          <w:p w:rsidR="001673DF" w:rsidRPr="00C84431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117-mashq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narsaning  harakatini  bildirgan  so‘zlar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9-120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121-mashq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F540D1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Mustahkamlash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1123-124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  va  narsaning   belgisini  bildirgan  so‘zlar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(126-127-128-mashqlar)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129-mashq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 narsaning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belgisini  bildirgan  so‘zlar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130-131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132-mashq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 narsaning   belgisini  bildirgan  so‘zlar  </w:t>
            </w:r>
          </w:p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133-134-135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Shaxs  va narsaning  miqdorini  va  tartibini  bildirgan  so‘zlar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(137-138-mashqlar)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139-mashq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  va narsaning  miqdorini  va  tartibini  bildirgan  so‘zlar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140-141-142-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143-mashq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BD1C60" w:rsidRDefault="001673DF" w:rsidP="001673D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 ma’nolarini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144-145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BD1C60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 ma’nolarini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147-148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149-mashq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951368" w:rsidRDefault="001673DF" w:rsidP="001673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951368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951368" w:rsidRDefault="001673DF" w:rsidP="0016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951368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73DF" w:rsidRPr="001673DF" w:rsidTr="001673DF">
        <w:trPr>
          <w:gridAfter w:val="2"/>
          <w:wAfter w:w="1294" w:type="dxa"/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73DF" w:rsidRPr="0069280F" w:rsidRDefault="001673DF" w:rsidP="001673DF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III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NUTQ VA GAP</w:t>
            </w:r>
            <w:r w:rsidRPr="0069280F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(12 soat)</w:t>
            </w:r>
          </w:p>
        </w:tc>
      </w:tr>
      <w:tr w:rsidR="001673DF" w:rsidRPr="008E0BB6" w:rsidTr="001673DF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zaki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yozma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</w:rPr>
              <w:t>(150-151-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951368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951368" w:rsidRDefault="001673DF" w:rsidP="0016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152-mashq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zaki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yozma</w:t>
            </w: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(153-154-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155-mashq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Gap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(156-157-mashqlar)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158-mashq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159-160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161-mashq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162-163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164-mashq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165-166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167-mashq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1673DF" w:rsidRPr="008E0BB6" w:rsidTr="001673DF">
        <w:trPr>
          <w:gridAfter w:val="2"/>
          <w:wAfter w:w="1294" w:type="dxa"/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168-169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170-mashq</w:t>
            </w:r>
          </w:p>
        </w:tc>
      </w:tr>
      <w:tr w:rsidR="001673DF" w:rsidRPr="008E0BB6" w:rsidTr="001673DF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171-172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173-mashq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174-175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176-mashq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177-178-179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180-mashq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547CAE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547CAE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73DF" w:rsidRPr="0069280F" w:rsidRDefault="001673DF" w:rsidP="001673DF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IV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O‘QUV YILI OXIRIDA O‘TILGANLARNI</w:t>
            </w:r>
          </w:p>
          <w:p w:rsidR="001673DF" w:rsidRPr="00547CAE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TAKRORLASH</w:t>
            </w:r>
            <w:r w:rsidRPr="00547CAE"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(4 soat)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O‘quv yili oxirida o‘tilganlarni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181-182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547CAE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183-</w:t>
            </w: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O‘quv  yili  oxiri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  o‘tilganlarni  takrorlash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184-185-186-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187-mashq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547CAE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O‘quv yili oxirida o‘tilganlarni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188-189-190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F24394" w:rsidRDefault="001673DF" w:rsidP="001673D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Takrorlash</w:t>
            </w:r>
          </w:p>
        </w:tc>
      </w:tr>
      <w:tr w:rsidR="001673DF" w:rsidRPr="008E0BB6" w:rsidTr="001673DF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 ishi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3DF" w:rsidRPr="008E0BB6" w:rsidRDefault="001673DF" w:rsidP="001673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Pr="00D2308D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uz-Cyrl-UZ"/>
        </w:rPr>
        <w:t>201</w:t>
      </w:r>
      <w:r w:rsidRPr="00581C08">
        <w:rPr>
          <w:rFonts w:ascii="Times New Roman" w:hAnsi="Times New Roman" w:cs="Times New Roman"/>
          <w:b/>
          <w:lang w:val="en-US"/>
        </w:rPr>
        <w:t>7</w:t>
      </w:r>
      <w:r w:rsidRPr="00581C08">
        <w:rPr>
          <w:rFonts w:ascii="Times New Roman" w:hAnsi="Times New Roman" w:cs="Times New Roman"/>
          <w:b/>
          <w:lang w:val="uz-Cyrl-UZ"/>
        </w:rPr>
        <w:t>-201</w:t>
      </w:r>
      <w:r w:rsidRPr="00581C08">
        <w:rPr>
          <w:rFonts w:ascii="Times New Roman" w:hAnsi="Times New Roman" w:cs="Times New Roman"/>
          <w:b/>
          <w:lang w:val="en-US"/>
        </w:rPr>
        <w:t>8 o’quv yili uchun 1-</w:t>
      </w:r>
      <w:r w:rsidRPr="00581C08">
        <w:rPr>
          <w:rFonts w:ascii="Times New Roman" w:hAnsi="Times New Roman" w:cs="Times New Roman"/>
          <w:b/>
          <w:lang w:val="uz-Cyrl-UZ"/>
        </w:rPr>
        <w:t>sinf “</w:t>
      </w:r>
      <w:r w:rsidRPr="00581C08">
        <w:rPr>
          <w:rFonts w:ascii="Times New Roman" w:hAnsi="Times New Roman" w:cs="Times New Roman"/>
          <w:b/>
          <w:lang w:val="en-US"/>
        </w:rPr>
        <w:t xml:space="preserve">O‘qish” (T. </w:t>
      </w:r>
      <w:proofErr w:type="gramStart"/>
      <w:r w:rsidRPr="00581C08">
        <w:rPr>
          <w:rFonts w:ascii="Times New Roman" w:hAnsi="Times New Roman" w:cs="Times New Roman"/>
          <w:b/>
          <w:lang w:val="en-US"/>
        </w:rPr>
        <w:t xml:space="preserve">G‘afforova </w:t>
      </w:r>
      <w:r w:rsidRPr="00581C08">
        <w:rPr>
          <w:rFonts w:ascii="Times New Roman" w:hAnsi="Times New Roman" w:cs="Times New Roman"/>
          <w:b/>
          <w:lang w:val="uz-Cyrl-UZ"/>
        </w:rPr>
        <w:t xml:space="preserve"> va</w:t>
      </w:r>
      <w:proofErr w:type="gramEnd"/>
      <w:r w:rsidRPr="00581C08">
        <w:rPr>
          <w:rFonts w:ascii="Times New Roman" w:hAnsi="Times New Roman" w:cs="Times New Roman"/>
          <w:b/>
          <w:lang w:val="uz-Cyrl-UZ"/>
        </w:rPr>
        <w:t xml:space="preserve"> b.</w:t>
      </w:r>
      <w:r w:rsidRPr="00581C08">
        <w:rPr>
          <w:rFonts w:ascii="Times New Roman" w:hAnsi="Times New Roman" w:cs="Times New Roman"/>
          <w:b/>
          <w:lang w:val="en-US"/>
        </w:rPr>
        <w:t xml:space="preserve"> </w:t>
      </w:r>
      <w:r w:rsidRPr="00581C08">
        <w:rPr>
          <w:rFonts w:ascii="Times New Roman" w:hAnsi="Times New Roman" w:cs="Times New Roman"/>
          <w:b/>
          <w:lang w:val="uz-Cyrl-UZ"/>
        </w:rPr>
        <w:t>darsligi</w:t>
      </w:r>
      <w:r w:rsidRPr="00581C08">
        <w:rPr>
          <w:rFonts w:ascii="Times New Roman" w:hAnsi="Times New Roman" w:cs="Times New Roman"/>
          <w:b/>
          <w:lang w:val="en-US"/>
        </w:rPr>
        <w:t xml:space="preserve"> “Sharq”</w:t>
      </w:r>
    </w:p>
    <w:p w:rsidR="001673DF" w:rsidRPr="00581C08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581C08">
        <w:rPr>
          <w:rFonts w:ascii="Times New Roman" w:hAnsi="Times New Roman" w:cs="Times New Roman"/>
          <w:b/>
          <w:lang w:val="en-US"/>
        </w:rPr>
        <w:t>nashriyoti</w:t>
      </w:r>
      <w:proofErr w:type="gramEnd"/>
      <w:r w:rsidRPr="00581C08">
        <w:rPr>
          <w:rFonts w:ascii="Times New Roman" w:hAnsi="Times New Roman" w:cs="Times New Roman"/>
          <w:b/>
          <w:lang w:val="en-US"/>
        </w:rPr>
        <w:t xml:space="preserve"> – 2017y.) </w:t>
      </w:r>
      <w:proofErr w:type="gramStart"/>
      <w:r w:rsidRPr="00581C08">
        <w:rPr>
          <w:rFonts w:ascii="Times New Roman" w:hAnsi="Times New Roman" w:cs="Times New Roman"/>
          <w:b/>
          <w:lang w:val="en-US"/>
        </w:rPr>
        <w:t>fanidan  namunaviy</w:t>
      </w:r>
      <w:proofErr w:type="gramEnd"/>
      <w:r w:rsidRPr="00581C08">
        <w:rPr>
          <w:rFonts w:ascii="Times New Roman" w:hAnsi="Times New Roman" w:cs="Times New Roman"/>
          <w:b/>
          <w:lang w:val="en-US"/>
        </w:rPr>
        <w:t xml:space="preserve"> yillik</w:t>
      </w:r>
    </w:p>
    <w:p w:rsidR="001673DF" w:rsidRPr="00581C08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81C08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581C08">
        <w:rPr>
          <w:rFonts w:ascii="Times New Roman" w:hAnsi="Times New Roman" w:cs="Times New Roman"/>
          <w:b/>
          <w:lang w:val="en-US"/>
        </w:rPr>
        <w:t>taqvimiy-mavzuiy</w:t>
      </w:r>
      <w:proofErr w:type="gramEnd"/>
      <w:r w:rsidRPr="00581C08">
        <w:rPr>
          <w:rFonts w:ascii="Times New Roman" w:hAnsi="Times New Roman" w:cs="Times New Roman"/>
          <w:b/>
          <w:lang w:val="en-US"/>
        </w:rPr>
        <w:t xml:space="preserve"> rejalashtirish</w:t>
      </w:r>
    </w:p>
    <w:p w:rsidR="001673DF" w:rsidRPr="00D2308D" w:rsidRDefault="001673DF" w:rsidP="001673DF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790"/>
        <w:gridCol w:w="3515"/>
        <w:gridCol w:w="906"/>
        <w:gridCol w:w="2127"/>
        <w:gridCol w:w="2233"/>
      </w:tblGrid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76" w:lineRule="auto"/>
              <w:ind w:left="240" w:firstLine="0"/>
              <w:jc w:val="left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T/r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76" w:lineRule="auto"/>
              <w:ind w:left="120" w:right="557"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Mavzular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76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Soat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</w:rPr>
              <w:t xml:space="preserve"> </w:t>
            </w:r>
            <w:r w:rsidRPr="00581C08">
              <w:rPr>
                <w:rStyle w:val="11pt"/>
                <w:rFonts w:eastAsiaTheme="minorEastAsia"/>
                <w:lang w:val="en-US"/>
              </w:rPr>
              <w:t>O`tish vaqti</w:t>
            </w: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Fonts w:ascii="Times New Roman" w:eastAsia="Times New Roman" w:hAnsi="Times New Roman" w:cs="Times New Roman"/>
                <w:b/>
                <w:lang w:val="en-US"/>
              </w:rPr>
              <w:t>Uyga vazifa</w:t>
            </w:r>
          </w:p>
        </w:tc>
      </w:tr>
      <w:tr w:rsidR="001673DF" w:rsidRPr="00581C08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</w:pPr>
            <w:r w:rsidRPr="00581C08">
              <w:rPr>
                <w:rStyle w:val="11pt"/>
                <w:rFonts w:eastAsiaTheme="minorEastAsia"/>
                <w:lang w:val="en-US"/>
              </w:rPr>
              <w:t>III chorak</w:t>
            </w:r>
          </w:p>
        </w:tc>
      </w:tr>
      <w:tr w:rsidR="001673DF" w:rsidRPr="001673DF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O‘zbekiston – mening   Vatanim   (12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2"/>
              </w:rPr>
            </w:pPr>
            <w:r w:rsidRPr="00581C08">
              <w:rPr>
                <w:sz w:val="22"/>
                <w:szCs w:val="22"/>
                <w:lang w:val="en-US"/>
              </w:rPr>
              <w:t xml:space="preserve">    </w:t>
            </w:r>
            <w:r w:rsidRPr="00581C08">
              <w:rPr>
                <w:sz w:val="22"/>
                <w:szCs w:val="22"/>
              </w:rPr>
              <w:t>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Vatan - bu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… P. Mo‘min.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5-6-bet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sz w:val="22"/>
                <w:szCs w:val="22"/>
                <w:lang w:val="en-US"/>
              </w:rPr>
              <w:t xml:space="preserve">    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Buyuklar Vatani.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Q. Rahimboyeva.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Yurt  qalqonlari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D. Rajab.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8-bet</w:t>
            </w:r>
          </w:p>
        </w:tc>
      </w:tr>
      <w:tr w:rsidR="001673DF" w:rsidRPr="00D2308D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</w:t>
            </w:r>
          </w:p>
        </w:tc>
        <w:tc>
          <w:tcPr>
            <w:tcW w:w="3515" w:type="dxa"/>
          </w:tcPr>
          <w:p w:rsidR="001673DF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i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Ota  rozi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 – Vatan  rozi. </w:t>
            </w:r>
            <w:r>
              <w:rPr>
                <w:rStyle w:val="11pt0"/>
                <w:rFonts w:eastAsiaTheme="minorHAnsi"/>
                <w:i/>
                <w:lang w:val="en-US"/>
              </w:rPr>
              <w:t>E.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Rahimov</w:t>
            </w:r>
            <w:r>
              <w:rPr>
                <w:rStyle w:val="11pt0"/>
                <w:rFonts w:eastAsiaTheme="minorHAnsi"/>
                <w:i/>
                <w:lang w:val="en-US"/>
              </w:rPr>
              <w:t>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9-bet</w:t>
            </w:r>
          </w:p>
        </w:tc>
      </w:tr>
      <w:tr w:rsidR="001673DF" w:rsidRPr="00D2308D" w:rsidTr="001673DF">
        <w:tc>
          <w:tcPr>
            <w:tcW w:w="790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lang w:val="en-US"/>
              </w:rPr>
              <w:t>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2308D">
              <w:rPr>
                <w:rStyle w:val="11pt0"/>
                <w:rFonts w:eastAsiaTheme="minorHAnsi"/>
                <w:lang w:val="en-US"/>
              </w:rPr>
              <w:t xml:space="preserve">Suv-shifo. </w:t>
            </w:r>
            <w:r w:rsidRPr="00D2308D">
              <w:rPr>
                <w:rStyle w:val="11pt0"/>
                <w:rFonts w:eastAsiaTheme="minorHAnsi"/>
                <w:i/>
                <w:lang w:val="en-US"/>
              </w:rPr>
              <w:t xml:space="preserve"> Erkin Malik</w:t>
            </w:r>
          </w:p>
        </w:tc>
        <w:tc>
          <w:tcPr>
            <w:tcW w:w="906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10-bet</w:t>
            </w:r>
          </w:p>
        </w:tc>
      </w:tr>
      <w:tr w:rsidR="001673DF" w:rsidRPr="00D2308D" w:rsidTr="001673DF">
        <w:tc>
          <w:tcPr>
            <w:tcW w:w="790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lang w:val="en-US"/>
              </w:rPr>
              <w:t>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Qish.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T.Adashboyev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</w:p>
        </w:tc>
        <w:tc>
          <w:tcPr>
            <w:tcW w:w="906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D2308D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11-12-bet</w:t>
            </w:r>
          </w:p>
        </w:tc>
      </w:tr>
      <w:tr w:rsidR="001673DF" w:rsidRPr="00D2308D" w:rsidTr="001673DF">
        <w:tc>
          <w:tcPr>
            <w:tcW w:w="790" w:type="dxa"/>
          </w:tcPr>
          <w:p w:rsidR="001673DF" w:rsidRPr="00D2308D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D2308D">
              <w:rPr>
                <w:rStyle w:val="11pt"/>
                <w:lang w:val="en-US"/>
              </w:rPr>
              <w:t>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Oy allasi.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O. Abdurahmoh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13-bet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Shamol va   quyosh.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Ezop.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 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14-15-bet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9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Vatan. 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Miraziz A’zam.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16-bet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Yagonadir, </w:t>
            </w: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Vataning  sening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>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Xurshid Davron.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17-18-bet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Bo‘lim  yuzasidan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 takrorlash. 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19-20-bet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73DF" w:rsidRPr="00581C08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  <w:b/>
                <w:lang w:val="en-US"/>
              </w:rPr>
              <w:t>Biz – buyuklar avlodi (11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Amir Temur. Amir Temur o‘gitlari.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Muhammad Ali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21-22-bet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14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G‘azal mulkining sultoni.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Alisher Navoiyning hikmatli so‘zlari.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23-24-bet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Alisherning  yoshligi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Oybek.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25-26-bet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Non  isi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27-bet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Abu  Ali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  Ibn  Sino.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Kitobga mehr.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Mirkarim   Osim.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29-bet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19</w:t>
            </w:r>
          </w:p>
        </w:tc>
        <w:tc>
          <w:tcPr>
            <w:tcW w:w="3515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Buyuk   munajjim. 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30-bet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20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21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Shoh   va shoir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31-bet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22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Ona  sabog‘i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G‘iyos  Komilov.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32-33-bet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23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5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Bo‘lim   yuzasidan  takr</w:t>
            </w:r>
            <w:r w:rsidRPr="00581C08">
              <w:rPr>
                <w:rStyle w:val="11pt0"/>
                <w:rFonts w:eastAsiaTheme="minorHAnsi"/>
              </w:rPr>
              <w:t>orlash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</w:rPr>
              <w:t>34-35-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1673DF" w:rsidRPr="001673DF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Ko‘klam - yashnaydi olam (9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  </w:t>
            </w:r>
            <w:r w:rsidRPr="00581C08">
              <w:rPr>
                <w:rStyle w:val="11pt0"/>
                <w:rFonts w:eastAsiaTheme="minorHAnsi"/>
              </w:rPr>
              <w:t>24</w:t>
            </w:r>
          </w:p>
        </w:tc>
        <w:tc>
          <w:tcPr>
            <w:tcW w:w="3515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11pt0"/>
                <w:rFonts w:eastAsiaTheme="minorHAnsi"/>
                <w:lang w:val="en-US"/>
              </w:rPr>
              <w:t>Bahor</w:t>
            </w:r>
            <w:r w:rsidRPr="002773EC">
              <w:rPr>
                <w:rStyle w:val="11pt0"/>
                <w:rFonts w:eastAsiaTheme="minorHAnsi"/>
                <w:lang w:val="en-US"/>
              </w:rPr>
              <w:t xml:space="preserve"> </w:t>
            </w:r>
            <w:r>
              <w:rPr>
                <w:rStyle w:val="11pt0"/>
                <w:rFonts w:eastAsiaTheme="minorHAnsi"/>
                <w:lang w:val="en-US"/>
              </w:rPr>
              <w:t>kelgach</w:t>
            </w:r>
            <w:r w:rsidRPr="002773EC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T</w:t>
            </w:r>
            <w:r>
              <w:rPr>
                <w:rStyle w:val="11pt0"/>
                <w:rFonts w:eastAsiaTheme="minorHAnsi"/>
                <w:i/>
                <w:lang w:val="en-US"/>
              </w:rPr>
              <w:t>.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Adashboev</w:t>
            </w:r>
            <w:r w:rsidRPr="000C7F9B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</w:t>
            </w:r>
            <w:r w:rsidRPr="000C7F9B">
              <w:rPr>
                <w:rStyle w:val="11pt"/>
                <w:lang w:val="en-US"/>
              </w:rPr>
              <w:t xml:space="preserve"> </w:t>
            </w:r>
            <w:r>
              <w:rPr>
                <w:rStyle w:val="11pt"/>
                <w:lang w:val="en-US"/>
              </w:rPr>
              <w:t>tashqari</w:t>
            </w:r>
            <w:r w:rsidRPr="000C7F9B">
              <w:rPr>
                <w:rStyle w:val="11pt"/>
                <w:lang w:val="en-US"/>
              </w:rPr>
              <w:t xml:space="preserve"> </w:t>
            </w:r>
            <w:r>
              <w:rPr>
                <w:rStyle w:val="11pt"/>
                <w:lang w:val="en-US"/>
              </w:rPr>
              <w:t>o</w:t>
            </w:r>
            <w:r w:rsidRPr="000C7F9B">
              <w:rPr>
                <w:rStyle w:val="11pt"/>
                <w:lang w:val="en-US"/>
              </w:rPr>
              <w:t>`</w:t>
            </w:r>
            <w:r>
              <w:rPr>
                <w:rStyle w:val="11pt"/>
                <w:lang w:val="en-US"/>
              </w:rPr>
              <w:t>qish</w:t>
            </w:r>
            <w:r w:rsidRPr="000C7F9B">
              <w:rPr>
                <w:rStyle w:val="11pt"/>
                <w:lang w:val="en-US"/>
              </w:rPr>
              <w:t xml:space="preserve"> - </w:t>
            </w:r>
            <w:r w:rsidRPr="000C7F9B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</w:t>
            </w:r>
            <w:r w:rsidRPr="000C7F9B">
              <w:rPr>
                <w:rStyle w:val="11pt0"/>
                <w:rFonts w:eastAsiaTheme="minorHAnsi"/>
                <w:lang w:val="en-US"/>
              </w:rPr>
              <w:t>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36-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 xml:space="preserve">   25</w:t>
            </w:r>
          </w:p>
        </w:tc>
        <w:tc>
          <w:tcPr>
            <w:tcW w:w="3515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 xml:space="preserve">Lola. </w:t>
            </w:r>
            <w:r w:rsidRPr="000C7F9B"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H</w:t>
            </w:r>
            <w:r w:rsidRPr="00581C08">
              <w:rPr>
                <w:rStyle w:val="11pt0"/>
                <w:rFonts w:eastAsiaTheme="minorHAnsi"/>
                <w:i/>
              </w:rPr>
              <w:t xml:space="preserve">amid </w:t>
            </w:r>
            <w:r w:rsidRPr="000C7F9B">
              <w:rPr>
                <w:rStyle w:val="11pt0"/>
                <w:rFonts w:eastAsiaTheme="minorHAnsi"/>
                <w:i/>
              </w:rPr>
              <w:t xml:space="preserve">  </w:t>
            </w:r>
            <w:r w:rsidRPr="00581C08">
              <w:rPr>
                <w:rStyle w:val="11pt0"/>
                <w:rFonts w:eastAsiaTheme="minorHAnsi"/>
                <w:i/>
              </w:rPr>
              <w:t>Olimjon</w:t>
            </w:r>
            <w:r w:rsidRPr="00581C08">
              <w:rPr>
                <w:rStyle w:val="11pt0"/>
                <w:rFonts w:eastAsiaTheme="minorHAnsi"/>
              </w:rPr>
              <w:t>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37-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 xml:space="preserve">   26</w:t>
            </w:r>
          </w:p>
        </w:tc>
        <w:tc>
          <w:tcPr>
            <w:tcW w:w="3515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Ona</w:t>
            </w:r>
            <w:r w:rsidRPr="000C7F9B"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lang w:val="en-US"/>
              </w:rPr>
              <w:t>allasi</w:t>
            </w:r>
            <w:proofErr w:type="gramEnd"/>
            <w:r w:rsidRPr="000C7F9B">
              <w:rPr>
                <w:rStyle w:val="11pt0"/>
                <w:rFonts w:eastAsiaTheme="minorHAnsi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Rivoyat</w:t>
            </w:r>
            <w:r w:rsidRPr="000C7F9B">
              <w:rPr>
                <w:rStyle w:val="11pt0"/>
                <w:rFonts w:eastAsiaTheme="minorHAnsi"/>
                <w:i/>
              </w:rPr>
              <w:t>.</w:t>
            </w:r>
          </w:p>
        </w:tc>
        <w:tc>
          <w:tcPr>
            <w:tcW w:w="906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0C7F9B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673DF" w:rsidRPr="000C7F9B" w:rsidRDefault="001673DF" w:rsidP="001673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7F9B">
              <w:rPr>
                <w:rFonts w:ascii="Times New Roman" w:hAnsi="Times New Roman" w:cs="Times New Roman"/>
                <w:i/>
              </w:rPr>
              <w:t>38-</w:t>
            </w:r>
            <w:r w:rsidRPr="00581C08">
              <w:rPr>
                <w:rFonts w:ascii="Times New Roman" w:hAnsi="Times New Roman" w:cs="Times New Roman"/>
                <w:i/>
                <w:lang w:val="en-US"/>
              </w:rPr>
              <w:t>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 xml:space="preserve">   </w:t>
            </w:r>
            <w:r w:rsidRPr="000C7F9B">
              <w:rPr>
                <w:rStyle w:val="11pt0"/>
                <w:rFonts w:eastAsiaTheme="minorHAnsi"/>
              </w:rPr>
              <w:t>27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Mehribon</w:t>
            </w:r>
            <w:r w:rsidRPr="002773EC">
              <w:rPr>
                <w:rStyle w:val="11pt0"/>
                <w:rFonts w:eastAsiaTheme="minorHAnsi"/>
                <w:lang w:val="en-US"/>
              </w:rPr>
              <w:t xml:space="preserve"> </w:t>
            </w:r>
            <w:r w:rsidRPr="00581C08">
              <w:rPr>
                <w:rStyle w:val="11pt0"/>
                <w:rFonts w:eastAsiaTheme="minorHAnsi"/>
                <w:lang w:val="en-US"/>
              </w:rPr>
              <w:t>oyijonim</w:t>
            </w:r>
            <w:r w:rsidRPr="002773EC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P</w:t>
            </w:r>
            <w:r w:rsidRPr="002773EC">
              <w:rPr>
                <w:rStyle w:val="11pt0"/>
                <w:rFonts w:eastAsiaTheme="minorHAnsi"/>
                <w:i/>
                <w:lang w:val="en-US"/>
              </w:rPr>
              <w:t>.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Mo</w:t>
            </w:r>
            <w:r w:rsidRPr="002773EC">
              <w:rPr>
                <w:rStyle w:val="11pt0"/>
                <w:rFonts w:eastAsiaTheme="minorHAnsi"/>
                <w:i/>
                <w:lang w:val="en-US"/>
              </w:rPr>
              <w:t>‘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min</w:t>
            </w:r>
            <w:r w:rsidRPr="002773EC">
              <w:rPr>
                <w:rStyle w:val="11pt0"/>
                <w:rFonts w:eastAsiaTheme="minorHAnsi"/>
                <w:lang w:val="en-US"/>
              </w:rPr>
              <w:t xml:space="preserve">.   </w:t>
            </w: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39-40-bet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 xml:space="preserve">   </w:t>
            </w:r>
            <w:r w:rsidRPr="00581C08">
              <w:rPr>
                <w:rStyle w:val="11pt0"/>
                <w:rFonts w:eastAsiaTheme="minorHAnsi"/>
                <w:lang w:val="en-US"/>
              </w:rPr>
              <w:t>28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lang w:val="en-US"/>
              </w:rPr>
              <w:t>29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"/>
                <w:b w:val="0"/>
                <w:lang w:val="en-US"/>
              </w:rPr>
            </w:pPr>
            <w:r w:rsidRPr="00581C08">
              <w:rPr>
                <w:rStyle w:val="11pt"/>
                <w:lang w:val="en-US"/>
              </w:rPr>
              <w:t xml:space="preserve">Bahor keldi. </w:t>
            </w:r>
            <w:r w:rsidRPr="00581C08">
              <w:rPr>
                <w:rStyle w:val="11pt"/>
                <w:i/>
                <w:lang w:val="en-US"/>
              </w:rPr>
              <w:t>V.Fayzulloh.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41-bet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lang w:val="en-US"/>
              </w:rPr>
              <w:t>30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Bekinmachoq.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A.Obidjon.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42-bet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lang w:val="en-US"/>
              </w:rPr>
              <w:t>31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Navro‘z    bayrami.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43-44-betlar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>
              <w:rPr>
                <w:rStyle w:val="11pt0"/>
                <w:rFonts w:eastAsiaTheme="minorHAnsi"/>
              </w:rPr>
              <w:t xml:space="preserve">  </w:t>
            </w:r>
            <w:r w:rsidRPr="00581C08">
              <w:rPr>
                <w:rStyle w:val="11pt0"/>
                <w:rFonts w:eastAsiaTheme="minorHAnsi"/>
                <w:lang w:val="en-US"/>
              </w:rPr>
              <w:t>32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b/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Bo‘lim   yuzasidan  takrorlash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hanging="142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45-46-bet</w:t>
            </w:r>
          </w:p>
        </w:tc>
      </w:tr>
      <w:tr w:rsidR="001673DF" w:rsidRPr="001673DF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Ilm - aql  chirog‘i (9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lastRenderedPageBreak/>
              <w:t>33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Maktab – oftob   qo‘shig‘i. 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i/>
                <w:lang w:val="en-US"/>
              </w:rPr>
              <w:t>Quddus   Muhammadiy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47-bet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34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Kitobni  asrang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>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Kitobim, jon kitobim.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D.Rajab.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 </w:t>
            </w: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49-bet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142"/>
              <w:jc w:val="both"/>
              <w:rPr>
                <w:rStyle w:val="11pt0"/>
                <w:rFonts w:eastAsiaTheme="minorHAnsi"/>
                <w:b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IV chorak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O‘quv va bilim haqida. 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  <w:i/>
                <w:lang w:val="en-US"/>
              </w:rPr>
              <w:t>Yusuf  Xos   Hojib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50-bet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Kompyuter 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52-bet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39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Yaxshi   niyat.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 xml:space="preserve"> A.Obidjon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53-bet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 Aqlli   qarg‘a.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A.Avloniy</w:t>
            </w:r>
            <w:r w:rsidRPr="00581C08">
              <w:rPr>
                <w:rStyle w:val="11pt0"/>
                <w:rFonts w:eastAsiaTheme="minorHAnsi"/>
                <w:lang w:val="en-US"/>
              </w:rPr>
              <w:t>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54-55-bet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Bo‘lim   yuzasidan   takrorlash. 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56-57-bet</w:t>
            </w:r>
          </w:p>
        </w:tc>
      </w:tr>
      <w:tr w:rsidR="001673DF" w:rsidRPr="001673DF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Xalq  o‘giti -  baxt  kaliti (9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Sher   va   sichqon.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58-59-bet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Maymun   </w:t>
            </w: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va  duradgor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60-61-bet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44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Rostgo‘y   bola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62-63-bet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Maqollar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64-bet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Topishmoqlar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65-66-bet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48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Laylak keld i– yoz bo‘ldi.  </w:t>
            </w:r>
          </w:p>
          <w:p w:rsidR="001673DF" w:rsidRPr="000C7F9B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67-bet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49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>Latifalar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 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50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1C08">
              <w:rPr>
                <w:rStyle w:val="11pt0"/>
                <w:rFonts w:eastAsiaTheme="minorHAnsi"/>
              </w:rPr>
              <w:t>B</w:t>
            </w:r>
            <w:r w:rsidRPr="00581C08">
              <w:rPr>
                <w:rStyle w:val="11pt0"/>
                <w:rFonts w:eastAsiaTheme="minorHAnsi"/>
                <w:lang w:val="en-US"/>
              </w:rPr>
              <w:t>o‘</w:t>
            </w:r>
            <w:r w:rsidRPr="00581C08">
              <w:rPr>
                <w:rStyle w:val="11pt0"/>
                <w:rFonts w:eastAsiaTheme="minorHAnsi"/>
              </w:rPr>
              <w:t xml:space="preserve">lim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 </w:t>
            </w:r>
            <w:r w:rsidRPr="00581C08">
              <w:rPr>
                <w:rStyle w:val="11pt0"/>
                <w:rFonts w:eastAsiaTheme="minorHAnsi"/>
              </w:rPr>
              <w:t xml:space="preserve">yuzasidan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 </w:t>
            </w:r>
            <w:r w:rsidRPr="00581C08">
              <w:rPr>
                <w:rStyle w:val="11pt0"/>
                <w:rFonts w:eastAsiaTheme="minorHAnsi"/>
              </w:rPr>
              <w:t>takrorlash.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69-70-bet</w:t>
            </w:r>
          </w:p>
        </w:tc>
      </w:tr>
      <w:tr w:rsidR="001673DF" w:rsidRPr="001673DF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</w:p>
        </w:tc>
        <w:tc>
          <w:tcPr>
            <w:tcW w:w="8781" w:type="dxa"/>
            <w:gridSpan w:val="4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Go‘zal fazilat - insonga ziynat (9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51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Oftob   </w:t>
            </w: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va  odob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P.M o‘min</w:t>
            </w:r>
            <w:r w:rsidRPr="00581C08">
              <w:rPr>
                <w:rStyle w:val="11pt0"/>
                <w:rFonts w:eastAsiaTheme="minorHAnsi"/>
                <w:lang w:val="en-US"/>
              </w:rPr>
              <w:t>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71-bet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52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Odob.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Rivoyat.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72-bet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Kapalak.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Mirmuhsin.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73-74-bet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54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Maslahat.  </w:t>
            </w:r>
            <w:proofErr w:type="gramStart"/>
            <w:r w:rsidRPr="00581C08">
              <w:rPr>
                <w:rStyle w:val="11pt0"/>
                <w:rFonts w:eastAsiaTheme="minorHAnsi"/>
                <w:i/>
                <w:lang w:val="en-US"/>
              </w:rPr>
              <w:t>Iskandar  Rahmon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>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75-76-bet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Taqsim.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A. Avloniy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.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77-78-bet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Xotira  va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  qadr.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D.Rajab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79-bet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Chiroyli   salom.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 xml:space="preserve">S. Barnoyev 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80-81-bet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59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Bo‘lim  yuzasidan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 takrorlash. 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82-83-bet</w:t>
            </w:r>
          </w:p>
        </w:tc>
      </w:tr>
      <w:tr w:rsidR="001673DF" w:rsidRPr="00581C08" w:rsidTr="001673DF">
        <w:tc>
          <w:tcPr>
            <w:tcW w:w="9571" w:type="dxa"/>
            <w:gridSpan w:val="5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1C08">
              <w:rPr>
                <w:rStyle w:val="11pt"/>
                <w:rFonts w:eastAsiaTheme="minorEastAsia"/>
                <w:lang w:val="en-US"/>
              </w:rPr>
              <w:t>Mehnatning  tagi – rohat (9 soat)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60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Aqlli bog‘bon.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84-85-bet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61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Soqi bilan onasi.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A. Avloniy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86-87-bet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62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63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Yer   </w:t>
            </w:r>
            <w:proofErr w:type="gramStart"/>
            <w:r w:rsidRPr="00581C08">
              <w:rPr>
                <w:rStyle w:val="11pt0"/>
                <w:rFonts w:eastAsiaTheme="minorHAnsi"/>
                <w:lang w:val="en-US"/>
              </w:rPr>
              <w:t>nima  der</w:t>
            </w:r>
            <w:proofErr w:type="gramEnd"/>
            <w:r w:rsidRPr="00581C08">
              <w:rPr>
                <w:rStyle w:val="11pt0"/>
                <w:rFonts w:eastAsiaTheme="minorHAnsi"/>
                <w:lang w:val="en-US"/>
              </w:rPr>
              <w:t xml:space="preserve">?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P.M o‘min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88-bet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64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0"/>
                <w:rFonts w:eastAsiaTheme="minorHAnsi"/>
                <w:i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Tugma.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Shuhrat.</w:t>
            </w:r>
          </w:p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"/>
                <w:lang w:val="en-US"/>
              </w:rPr>
              <w:t>S</w:t>
            </w:r>
            <w:r>
              <w:rPr>
                <w:rStyle w:val="11pt"/>
                <w:lang w:val="en-US"/>
              </w:rPr>
              <w:t>infdan tashqari o`qish</w:t>
            </w:r>
            <w:r w:rsidRPr="00581C08">
              <w:rPr>
                <w:rStyle w:val="11pt"/>
                <w:lang w:val="en-US"/>
              </w:rPr>
              <w:t xml:space="preserve"> - </w:t>
            </w:r>
            <w:r w:rsidRPr="00581C08">
              <w:rPr>
                <w:rStyle w:val="11pt0"/>
                <w:rFonts w:eastAsiaTheme="minorHAnsi"/>
                <w:lang w:val="en-US"/>
              </w:rPr>
              <w:t xml:space="preserve">20 </w:t>
            </w:r>
            <w:r>
              <w:rPr>
                <w:rStyle w:val="11pt0"/>
                <w:rFonts w:eastAsiaTheme="minorHAnsi"/>
                <w:lang w:val="en-US"/>
              </w:rPr>
              <w:t>min.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89-bet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65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Maqtanchoq g‘oz.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>A.Avloniy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90-bet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66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 xml:space="preserve">Ona yer.  </w:t>
            </w:r>
            <w:r w:rsidRPr="00581C08">
              <w:rPr>
                <w:rStyle w:val="11pt0"/>
                <w:rFonts w:eastAsiaTheme="minorHAnsi"/>
                <w:i/>
                <w:lang w:val="en-US"/>
              </w:rPr>
              <w:t xml:space="preserve">Ibrohim Rahim 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91-92-bet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67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Bo‘lim yuzasidan  takrorlash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1C08">
              <w:rPr>
                <w:rStyle w:val="11pt0"/>
                <w:rFonts w:eastAsiaTheme="minorHAnsi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81C08">
              <w:rPr>
                <w:rFonts w:ascii="Times New Roman" w:hAnsi="Times New Roman" w:cs="Times New Roman"/>
                <w:i/>
                <w:lang w:val="en-US"/>
              </w:rPr>
              <w:t>93-94-bet</w:t>
            </w:r>
          </w:p>
        </w:tc>
      </w:tr>
      <w:tr w:rsidR="001673DF" w:rsidRPr="00581C08" w:rsidTr="001673DF">
        <w:tc>
          <w:tcPr>
            <w:tcW w:w="790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</w:rPr>
            </w:pPr>
            <w:r w:rsidRPr="00581C08">
              <w:rPr>
                <w:rStyle w:val="11pt0"/>
                <w:rFonts w:eastAsiaTheme="minorHAnsi"/>
              </w:rPr>
              <w:t>68</w:t>
            </w:r>
          </w:p>
        </w:tc>
        <w:tc>
          <w:tcPr>
            <w:tcW w:w="3515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left="132" w:firstLine="0"/>
              <w:jc w:val="both"/>
              <w:rPr>
                <w:rStyle w:val="11pt"/>
                <w:b w:val="0"/>
                <w:bCs w:val="0"/>
                <w:lang w:val="en-US"/>
              </w:rPr>
            </w:pPr>
            <w:r w:rsidRPr="00581C08">
              <w:rPr>
                <w:rStyle w:val="11pt"/>
                <w:lang w:val="en-US"/>
              </w:rPr>
              <w:t>Nazorat ishi</w:t>
            </w:r>
          </w:p>
        </w:tc>
        <w:tc>
          <w:tcPr>
            <w:tcW w:w="906" w:type="dxa"/>
          </w:tcPr>
          <w:p w:rsidR="001673DF" w:rsidRPr="00581C08" w:rsidRDefault="001673DF" w:rsidP="001673DF">
            <w:pPr>
              <w:pStyle w:val="5"/>
              <w:shd w:val="clear" w:color="auto" w:fill="auto"/>
              <w:spacing w:after="0" w:line="240" w:lineRule="auto"/>
              <w:ind w:firstLine="0"/>
              <w:rPr>
                <w:rStyle w:val="11pt0"/>
                <w:rFonts w:eastAsiaTheme="minorHAnsi"/>
                <w:lang w:val="en-US"/>
              </w:rPr>
            </w:pPr>
            <w:r w:rsidRPr="00581C08">
              <w:rPr>
                <w:rStyle w:val="11pt0"/>
                <w:rFonts w:eastAsiaTheme="minorHAnsi"/>
                <w:lang w:val="en-US"/>
              </w:rPr>
              <w:t>1</w:t>
            </w:r>
          </w:p>
        </w:tc>
        <w:tc>
          <w:tcPr>
            <w:tcW w:w="2127" w:type="dxa"/>
          </w:tcPr>
          <w:p w:rsidR="001673DF" w:rsidRPr="00581C08" w:rsidRDefault="001673DF" w:rsidP="001673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673DF" w:rsidRPr="00581C08" w:rsidRDefault="001673DF" w:rsidP="001673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16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TASVIRIY SAN’AT</w:t>
      </w:r>
      <w:r w:rsidR="009C263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FANI</w:t>
      </w:r>
    </w:p>
    <w:p w:rsidR="001673DF" w:rsidRDefault="001673DF" w:rsidP="0016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57"/>
        <w:gridCol w:w="4093"/>
        <w:gridCol w:w="806"/>
        <w:gridCol w:w="2067"/>
        <w:gridCol w:w="1507"/>
      </w:tblGrid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Darstartibi</w:t>
            </w:r>
          </w:p>
        </w:tc>
        <w:tc>
          <w:tcPr>
            <w:tcW w:w="4753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Bo‘limvamavzular</w:t>
            </w:r>
          </w:p>
        </w:tc>
        <w:tc>
          <w:tcPr>
            <w:tcW w:w="851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Soat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Darso‘tishsanasi</w:t>
            </w: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Uygavazifa</w:t>
            </w: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1-sinf</w:t>
            </w: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1-chorak</w:t>
            </w: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1-dars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Tasviriy san’at turlari.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dars</w:t>
            </w:r>
          </w:p>
        </w:tc>
        <w:tc>
          <w:tcPr>
            <w:tcW w:w="4753" w:type="dxa"/>
          </w:tcPr>
          <w:p w:rsidR="001673DF" w:rsidRPr="0007612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 xml:space="preserve">Rassomning ish qurollari haqida tushuncha. 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3-dars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9">
              <w:rPr>
                <w:rFonts w:ascii="Times New Roman" w:eastAsia="MS Mincho" w:hAnsi="Times New Roman"/>
                <w:bCs/>
                <w:sz w:val="28"/>
                <w:szCs w:val="28"/>
                <w:lang w:val="uz-Cyrl-UZ"/>
              </w:rPr>
              <w:t>Chiziqlar va shakllar.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4-dars</w:t>
            </w:r>
          </w:p>
        </w:tc>
        <w:tc>
          <w:tcPr>
            <w:tcW w:w="4753" w:type="dxa"/>
          </w:tcPr>
          <w:p w:rsidR="001673DF" w:rsidRPr="0007612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Bo‘yoqlar va ranglar haqida asosiy tushuncha.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5-dars</w:t>
            </w:r>
          </w:p>
        </w:tc>
        <w:tc>
          <w:tcPr>
            <w:tcW w:w="4753" w:type="dxa"/>
          </w:tcPr>
          <w:p w:rsidR="001673DF" w:rsidRPr="0007612F" w:rsidRDefault="001673DF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Bayroqcha rasmini tasvirlash.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07612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Soat rasmini tasvirlash</w:t>
            </w:r>
            <w:r w:rsidRPr="00997AB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RPr="0007612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997AB9" w:rsidRDefault="001673DF" w:rsidP="001673D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Kuz faslini idrok etish.“Kuz”mavzusida rasm chizish.</w:t>
            </w:r>
          </w:p>
        </w:tc>
        <w:tc>
          <w:tcPr>
            <w:tcW w:w="851" w:type="dxa"/>
          </w:tcPr>
          <w:p w:rsidR="001673DF" w:rsidRPr="0007612F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Pr="0007612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1673DF" w:rsidRPr="0007612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673DF" w:rsidRPr="0007612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997AB9" w:rsidRDefault="001673DF" w:rsidP="001673D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Barglar rasmini tasvirlash</w:t>
            </w: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Pr="0007612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1673DF" w:rsidRPr="0007612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07612F" w:rsidRDefault="001673DF" w:rsidP="00167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Barglardan tas</w:t>
            </w:r>
            <w:r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 xml:space="preserve">vir va shakllar hosil qilish. 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2-chorak</w:t>
            </w: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Haykal ishlash sirlari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12-dars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Akvariumdagi baliqlar rasmini tasvirlash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13-14-dars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Ikki echki” ertagi asosida haykal ishlash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15-dars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t>A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vtomashina rasmini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0030" w:type="dxa"/>
            <w:gridSpan w:val="5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3-chorak</w:t>
            </w: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Qish faslini idrok etish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18-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“Qish”mavzusida rasm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Х</w:t>
            </w: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o‘tik haykalchasini ishlash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Yelkanli qayiqcha rasmini tasvirlash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 “Uch tulki”ertagi asosida rasm chizish 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Fil haykalchasini ishlash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23-dars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24-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25-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Samolyot rasmini ishlash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0030" w:type="dxa"/>
            <w:gridSpan w:val="5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4-chorak</w:t>
            </w: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26- 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97AB9">
              <w:rPr>
                <w:rFonts w:ascii="Times New Roman" w:hAnsi="Times New Roman"/>
                <w:sz w:val="28"/>
                <w:szCs w:val="28"/>
                <w:lang w:val="uz-Cyrl-UZ"/>
              </w:rPr>
              <w:t>Havo shari rasmini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27-dars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Bahor faslini idrok etish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28-29-dars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“O‘lkamizda bahor”mavzusida rasm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30-dars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Gullar rasmini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31-dars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  <w:t>Kapalak rasmini chizish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32-dars</w:t>
            </w:r>
          </w:p>
        </w:tc>
        <w:tc>
          <w:tcPr>
            <w:tcW w:w="4753" w:type="dxa"/>
          </w:tcPr>
          <w:p w:rsidR="001673DF" w:rsidRPr="00754BE1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  <w:t>Nazorat ishi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33-dars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97AB9">
              <w:rPr>
                <w:rFonts w:ascii="Times New Roman" w:eastAsia="Batang" w:hAnsi="Times New Roman"/>
                <w:bCs/>
                <w:sz w:val="28"/>
                <w:szCs w:val="28"/>
                <w:lang w:val="uz-Cyrl-UZ" w:eastAsia="ko-KR"/>
              </w:rPr>
              <w:t>To‘tiqush rasmini chizish.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16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3E">
        <w:rPr>
          <w:rFonts w:ascii="Times New Roman" w:hAnsi="Times New Roman" w:cs="Times New Roman"/>
          <w:b/>
          <w:sz w:val="28"/>
          <w:szCs w:val="28"/>
        </w:rPr>
        <w:t>ТЕХНОЛОГИЯ ФАНИ</w:t>
      </w:r>
    </w:p>
    <w:p w:rsidR="001673DF" w:rsidRDefault="001673DF" w:rsidP="0016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79"/>
        <w:gridCol w:w="4988"/>
        <w:gridCol w:w="647"/>
        <w:gridCol w:w="1742"/>
        <w:gridCol w:w="1274"/>
      </w:tblGrid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Дарстартиби</w:t>
            </w:r>
          </w:p>
        </w:tc>
        <w:tc>
          <w:tcPr>
            <w:tcW w:w="4753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</w:t>
            </w:r>
            <w:proofErr w:type="gram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ўлимвамавзулар</w:t>
            </w:r>
          </w:p>
        </w:tc>
        <w:tc>
          <w:tcPr>
            <w:tcW w:w="851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Соат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Дарсўтишсанаси</w:t>
            </w: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Уйгавазифа</w:t>
            </w: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1-синф</w:t>
            </w: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1-чорак</w:t>
            </w: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1-дарс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Технология дарсларида хавфсиз меҳнат усуллари ва ўқув қуроллари билан ишлашда хафсизлик техникаси қоидалари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2-дарс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 ва унинг турлари. Қоғозни буклаш усуллари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Китоб учун хатчўп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Kвадрат шаклидаги қоғозни буклаш орқали ҳайвонлар шаклини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Табиий материаллар ҳақида тушунча. Табиий материаллардан “Олтин куз” манзарасини тайёрлаш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6-7-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материаллардан ҳар хил шаклдаги жониворлар шаклини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8-9-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Default="001673DF" w:rsidP="00167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ва турли материаллардан паррандалар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Tr="001673DF">
        <w:tc>
          <w:tcPr>
            <w:tcW w:w="10030" w:type="dxa"/>
            <w:gridSpan w:val="5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2-чорак</w:t>
            </w:r>
          </w:p>
        </w:tc>
      </w:tr>
      <w:tr w:rsidR="001673DF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Рангли қоғоздан жониворлар шаклини қуриш-ясаш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673DF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мушук ёки тулки шаклини қуриш-ясаш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12-дарс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буклаш усулида турли ўйинчоқлар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13-дарс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Учувчи планер қуриш-ясаш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14-дарс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Майдаланган рангли қоғозлардан мозаика усулида мевалар ва сабзавотлар шаклини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15-дарс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Арча ўйинчоқларини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Турли байрамлар учун ниқоблар тайёрлаш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0030" w:type="dxa"/>
            <w:gridSpan w:val="5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3-чорак</w:t>
            </w: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“Қиш” манзарасини қуриш-ясаш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18-19-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Пластилин ва лой билан ишлаш қоидалари. Лой ёки пластилиндан идишлар, ҳайвонларни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673D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Ошпазликвақандолатчиликкасблариҳақидатушунча. Пластилиндан торт </w:t>
            </w:r>
            <w:r w:rsidRPr="001673D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шаклиниясаш. Меҳнат. </w:t>
            </w:r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Ишлабчиқариш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21-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8-март байрамига табрикнома тайёрлаш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22-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Геометрик шаклдаги қоғозлардан ҳар хил ҳайвонлар шаклини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23-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Наврўз байрамига табрикнома тайёрлаш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24-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Симметрик шаклда қоғозни қирқиш орқали мева, сабзавот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25-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Назорат иши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Қурувчилик касби ҳақида тушунча. Ким қаерда ишлайди? Қоғоздан уйча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0030" w:type="dxa"/>
            <w:gridSpan w:val="5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4-чорак</w:t>
            </w: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27-дарс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Сабзавот ва меваларнинг уруғидан аппликация усулида нақш тузиш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28-дарс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ва турли материаллардан ҳайвонлар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29-дарс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сават ва гуллар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30-дарс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Қоғозни буклаш усулда гул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31-дарс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буклаш усулида ҳайвонлар, қушлар шаклларини ясаш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32-дарс</w:t>
            </w:r>
          </w:p>
        </w:tc>
        <w:tc>
          <w:tcPr>
            <w:tcW w:w="4753" w:type="dxa"/>
          </w:tcPr>
          <w:p w:rsidR="001673DF" w:rsidRPr="00754BE1" w:rsidRDefault="001673DF" w:rsidP="001673D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/>
                <w:sz w:val="28"/>
                <w:szCs w:val="28"/>
                <w:lang w:val="uz-Cyrl-UZ"/>
              </w:rPr>
              <w:t>Назорат иши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673DF" w:rsidRPr="0006473E" w:rsidTr="001673DF">
        <w:tc>
          <w:tcPr>
            <w:tcW w:w="1626" w:type="dxa"/>
          </w:tcPr>
          <w:p w:rsidR="001673DF" w:rsidRDefault="001673DF" w:rsidP="001673DF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33-дарс</w:t>
            </w:r>
          </w:p>
        </w:tc>
        <w:tc>
          <w:tcPr>
            <w:tcW w:w="4753" w:type="dxa"/>
          </w:tcPr>
          <w:p w:rsidR="001673DF" w:rsidRPr="00E5268D" w:rsidRDefault="001673DF" w:rsidP="001673D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Геометрик шакллардаги қоғоздан машина қуриш-ясаш. Меҳнатнинг маҳсули-маҳсулот ва унинг турлари</w:t>
            </w:r>
          </w:p>
        </w:tc>
        <w:tc>
          <w:tcPr>
            <w:tcW w:w="851" w:type="dxa"/>
          </w:tcPr>
          <w:p w:rsidR="001673DF" w:rsidRPr="00754BE1" w:rsidRDefault="001673DF" w:rsidP="0016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1673DF" w:rsidRPr="0006473E" w:rsidRDefault="001673DF" w:rsidP="0016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p w:rsidR="001673DF" w:rsidRDefault="001673DF" w:rsidP="003B7CC9">
      <w:pPr>
        <w:spacing w:after="60" w:line="240" w:lineRule="auto"/>
        <w:rPr>
          <w:sz w:val="24"/>
          <w:szCs w:val="24"/>
        </w:rPr>
      </w:pPr>
    </w:p>
    <w:sectPr w:rsidR="001673DF" w:rsidSect="001673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378F5"/>
    <w:rsid w:val="00003D37"/>
    <w:rsid w:val="000415A5"/>
    <w:rsid w:val="000A70B4"/>
    <w:rsid w:val="000B7951"/>
    <w:rsid w:val="00135EB5"/>
    <w:rsid w:val="00151FF3"/>
    <w:rsid w:val="001673DF"/>
    <w:rsid w:val="001D704E"/>
    <w:rsid w:val="002C1E6E"/>
    <w:rsid w:val="00397C2A"/>
    <w:rsid w:val="003B7CC9"/>
    <w:rsid w:val="004B37AA"/>
    <w:rsid w:val="005B6059"/>
    <w:rsid w:val="006706C1"/>
    <w:rsid w:val="00771B55"/>
    <w:rsid w:val="007A69F0"/>
    <w:rsid w:val="00827E5F"/>
    <w:rsid w:val="008378F5"/>
    <w:rsid w:val="008F176A"/>
    <w:rsid w:val="009C263A"/>
    <w:rsid w:val="00A73AAC"/>
    <w:rsid w:val="00A93AAE"/>
    <w:rsid w:val="00AB00BA"/>
    <w:rsid w:val="00E927CD"/>
    <w:rsid w:val="00ED180C"/>
    <w:rsid w:val="00F23B81"/>
    <w:rsid w:val="00F3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003D37"/>
    <w:pPr>
      <w:snapToGrid w:val="0"/>
      <w:spacing w:after="0" w:line="230" w:lineRule="atLeast"/>
      <w:jc w:val="both"/>
    </w:pPr>
    <w:rPr>
      <w:rFonts w:ascii="Helvetica" w:eastAsia="Times New Roman" w:hAnsi="Helvetica" w:cs="Times New Roman"/>
      <w:sz w:val="20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D37"/>
    <w:rPr>
      <w:rFonts w:eastAsiaTheme="minorHAnsi"/>
      <w:lang w:eastAsia="en-US"/>
    </w:rPr>
  </w:style>
  <w:style w:type="paragraph" w:styleId="a5">
    <w:name w:val="header"/>
    <w:basedOn w:val="a"/>
    <w:link w:val="a4"/>
    <w:uiPriority w:val="99"/>
    <w:semiHidden/>
    <w:unhideWhenUsed/>
    <w:rsid w:val="00003D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003D37"/>
    <w:rPr>
      <w:rFonts w:eastAsiaTheme="minorHAnsi"/>
      <w:lang w:eastAsia="en-US"/>
    </w:rPr>
  </w:style>
  <w:style w:type="paragraph" w:styleId="a7">
    <w:name w:val="footer"/>
    <w:basedOn w:val="a"/>
    <w:link w:val="a6"/>
    <w:uiPriority w:val="99"/>
    <w:unhideWhenUsed/>
    <w:rsid w:val="00003D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No Spacing"/>
    <w:qFormat/>
    <w:rsid w:val="00003D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_"/>
    <w:basedOn w:val="a0"/>
    <w:link w:val="5"/>
    <w:rsid w:val="00167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1673DF"/>
    <w:pPr>
      <w:widowControl w:val="0"/>
      <w:shd w:val="clear" w:color="auto" w:fill="FFFFFF"/>
      <w:spacing w:after="300" w:line="322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;Полужирный"/>
    <w:basedOn w:val="a9"/>
    <w:rsid w:val="001673DF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9"/>
    <w:rsid w:val="001673DF"/>
    <w:rPr>
      <w:color w:val="000000"/>
      <w:spacing w:val="0"/>
      <w:w w:val="100"/>
      <w:positio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2017-08-25T11:48:00Z</dcterms:created>
  <dcterms:modified xsi:type="dcterms:W3CDTF">2017-08-25T11:48:00Z</dcterms:modified>
</cp:coreProperties>
</file>